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0E41" w14:textId="77777777" w:rsidR="00D87F7E" w:rsidRPr="00B064CD" w:rsidRDefault="000470A6" w:rsidP="00A655ED">
      <w:pPr>
        <w:pStyle w:val="a3"/>
        <w:kinsoku w:val="0"/>
        <w:overflowPunct w:val="0"/>
        <w:spacing w:line="200" w:lineRule="atLeast"/>
        <w:ind w:left="114"/>
        <w:rPr>
          <w:rFonts w:asciiTheme="minorEastAsia" w:eastAsiaTheme="minorEastAsia" w:hAnsiTheme="minorEastAsia" w:cs="Times New Roman"/>
          <w:color w:val="000000" w:themeColor="text1"/>
        </w:rPr>
      </w:pPr>
      <w:r w:rsidRPr="00B064CD">
        <w:rPr>
          <w:rFonts w:asciiTheme="minorEastAsia" w:eastAsiaTheme="minorEastAsia" w:hAnsiTheme="minorEastAsia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7B4531E6" wp14:editId="2898456F">
                <wp:extent cx="5764427" cy="1612557"/>
                <wp:effectExtent l="0" t="0" r="8255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427" cy="1612557"/>
                          <a:chOff x="-2860" y="14"/>
                          <a:chExt cx="7793" cy="1117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-2350" y="132"/>
                            <a:ext cx="7049" cy="867"/>
                          </a:xfrm>
                          <a:custGeom>
                            <a:avLst/>
                            <a:gdLst>
                              <a:gd name="T0" fmla="*/ 0 w 6952"/>
                              <a:gd name="T1" fmla="*/ 122 h 734"/>
                              <a:gd name="T2" fmla="*/ 2 w 6952"/>
                              <a:gd name="T3" fmla="*/ 99 h 734"/>
                              <a:gd name="T4" fmla="*/ 8 w 6952"/>
                              <a:gd name="T5" fmla="*/ 78 h 734"/>
                              <a:gd name="T6" fmla="*/ 18 w 6952"/>
                              <a:gd name="T7" fmla="*/ 58 h 734"/>
                              <a:gd name="T8" fmla="*/ 30 w 6952"/>
                              <a:gd name="T9" fmla="*/ 41 h 734"/>
                              <a:gd name="T10" fmla="*/ 46 w 6952"/>
                              <a:gd name="T11" fmla="*/ 26 h 734"/>
                              <a:gd name="T12" fmla="*/ 65 w 6952"/>
                              <a:gd name="T13" fmla="*/ 14 h 734"/>
                              <a:gd name="T14" fmla="*/ 85 w 6952"/>
                              <a:gd name="T15" fmla="*/ 5 h 734"/>
                              <a:gd name="T16" fmla="*/ 107 w 6952"/>
                              <a:gd name="T17" fmla="*/ 0 h 734"/>
                              <a:gd name="T18" fmla="*/ 6830 w 6952"/>
                              <a:gd name="T19" fmla="*/ 0 h 734"/>
                              <a:gd name="T20" fmla="*/ 6853 w 6952"/>
                              <a:gd name="T21" fmla="*/ 2 h 734"/>
                              <a:gd name="T22" fmla="*/ 6874 w 6952"/>
                              <a:gd name="T23" fmla="*/ 8 h 734"/>
                              <a:gd name="T24" fmla="*/ 6894 w 6952"/>
                              <a:gd name="T25" fmla="*/ 18 h 734"/>
                              <a:gd name="T26" fmla="*/ 6911 w 6952"/>
                              <a:gd name="T27" fmla="*/ 30 h 734"/>
                              <a:gd name="T28" fmla="*/ 6926 w 6952"/>
                              <a:gd name="T29" fmla="*/ 46 h 734"/>
                              <a:gd name="T30" fmla="*/ 6938 w 6952"/>
                              <a:gd name="T31" fmla="*/ 65 h 734"/>
                              <a:gd name="T32" fmla="*/ 6947 w 6952"/>
                              <a:gd name="T33" fmla="*/ 85 h 734"/>
                              <a:gd name="T34" fmla="*/ 6951 w 6952"/>
                              <a:gd name="T35" fmla="*/ 107 h 734"/>
                              <a:gd name="T36" fmla="*/ 6952 w 6952"/>
                              <a:gd name="T37" fmla="*/ 611 h 734"/>
                              <a:gd name="T38" fmla="*/ 6950 w 6952"/>
                              <a:gd name="T39" fmla="*/ 634 h 734"/>
                              <a:gd name="T40" fmla="*/ 6944 w 6952"/>
                              <a:gd name="T41" fmla="*/ 656 h 734"/>
                              <a:gd name="T42" fmla="*/ 6934 w 6952"/>
                              <a:gd name="T43" fmla="*/ 675 h 734"/>
                              <a:gd name="T44" fmla="*/ 6921 w 6952"/>
                              <a:gd name="T45" fmla="*/ 693 h 734"/>
                              <a:gd name="T46" fmla="*/ 6906 w 6952"/>
                              <a:gd name="T47" fmla="*/ 708 h 734"/>
                              <a:gd name="T48" fmla="*/ 6887 w 6952"/>
                              <a:gd name="T49" fmla="*/ 720 h 734"/>
                              <a:gd name="T50" fmla="*/ 6867 w 6952"/>
                              <a:gd name="T51" fmla="*/ 728 h 734"/>
                              <a:gd name="T52" fmla="*/ 6845 w 6952"/>
                              <a:gd name="T53" fmla="*/ 733 h 734"/>
                              <a:gd name="T54" fmla="*/ 122 w 6952"/>
                              <a:gd name="T55" fmla="*/ 734 h 734"/>
                              <a:gd name="T56" fmla="*/ 99 w 6952"/>
                              <a:gd name="T57" fmla="*/ 732 h 734"/>
                              <a:gd name="T58" fmla="*/ 78 w 6952"/>
                              <a:gd name="T59" fmla="*/ 726 h 734"/>
                              <a:gd name="T60" fmla="*/ 58 w 6952"/>
                              <a:gd name="T61" fmla="*/ 716 h 734"/>
                              <a:gd name="T62" fmla="*/ 41 w 6952"/>
                              <a:gd name="T63" fmla="*/ 703 h 734"/>
                              <a:gd name="T64" fmla="*/ 26 w 6952"/>
                              <a:gd name="T65" fmla="*/ 687 h 734"/>
                              <a:gd name="T66" fmla="*/ 14 w 6952"/>
                              <a:gd name="T67" fmla="*/ 669 h 734"/>
                              <a:gd name="T68" fmla="*/ 5 w 6952"/>
                              <a:gd name="T69" fmla="*/ 649 h 734"/>
                              <a:gd name="T70" fmla="*/ 0 w 6952"/>
                              <a:gd name="T71" fmla="*/ 627 h 734"/>
                              <a:gd name="T72" fmla="*/ 0 w 6952"/>
                              <a:gd name="T73" fmla="*/ 122 h 73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52" h="734">
                                <a:moveTo>
                                  <a:pt x="0" y="122"/>
                                </a:moveTo>
                                <a:lnTo>
                                  <a:pt x="2" y="99"/>
                                </a:lnTo>
                                <a:lnTo>
                                  <a:pt x="8" y="78"/>
                                </a:lnTo>
                                <a:lnTo>
                                  <a:pt x="18" y="58"/>
                                </a:lnTo>
                                <a:lnTo>
                                  <a:pt x="30" y="41"/>
                                </a:lnTo>
                                <a:lnTo>
                                  <a:pt x="46" y="26"/>
                                </a:lnTo>
                                <a:lnTo>
                                  <a:pt x="65" y="14"/>
                                </a:lnTo>
                                <a:lnTo>
                                  <a:pt x="85" y="5"/>
                                </a:lnTo>
                                <a:lnTo>
                                  <a:pt x="107" y="0"/>
                                </a:lnTo>
                                <a:lnTo>
                                  <a:pt x="6830" y="0"/>
                                </a:lnTo>
                                <a:lnTo>
                                  <a:pt x="6853" y="2"/>
                                </a:lnTo>
                                <a:lnTo>
                                  <a:pt x="6874" y="8"/>
                                </a:lnTo>
                                <a:lnTo>
                                  <a:pt x="6894" y="18"/>
                                </a:lnTo>
                                <a:lnTo>
                                  <a:pt x="6911" y="30"/>
                                </a:lnTo>
                                <a:lnTo>
                                  <a:pt x="6926" y="46"/>
                                </a:lnTo>
                                <a:lnTo>
                                  <a:pt x="6938" y="65"/>
                                </a:lnTo>
                                <a:lnTo>
                                  <a:pt x="6947" y="85"/>
                                </a:lnTo>
                                <a:lnTo>
                                  <a:pt x="6951" y="107"/>
                                </a:lnTo>
                                <a:lnTo>
                                  <a:pt x="6952" y="611"/>
                                </a:lnTo>
                                <a:lnTo>
                                  <a:pt x="6950" y="634"/>
                                </a:lnTo>
                                <a:lnTo>
                                  <a:pt x="6944" y="656"/>
                                </a:lnTo>
                                <a:lnTo>
                                  <a:pt x="6934" y="675"/>
                                </a:lnTo>
                                <a:lnTo>
                                  <a:pt x="6921" y="693"/>
                                </a:lnTo>
                                <a:lnTo>
                                  <a:pt x="6906" y="708"/>
                                </a:lnTo>
                                <a:lnTo>
                                  <a:pt x="6887" y="720"/>
                                </a:lnTo>
                                <a:lnTo>
                                  <a:pt x="6867" y="728"/>
                                </a:lnTo>
                                <a:lnTo>
                                  <a:pt x="6845" y="733"/>
                                </a:lnTo>
                                <a:lnTo>
                                  <a:pt x="122" y="734"/>
                                </a:lnTo>
                                <a:lnTo>
                                  <a:pt x="99" y="732"/>
                                </a:lnTo>
                                <a:lnTo>
                                  <a:pt x="78" y="726"/>
                                </a:lnTo>
                                <a:lnTo>
                                  <a:pt x="58" y="716"/>
                                </a:lnTo>
                                <a:lnTo>
                                  <a:pt x="41" y="703"/>
                                </a:lnTo>
                                <a:lnTo>
                                  <a:pt x="26" y="687"/>
                                </a:lnTo>
                                <a:lnTo>
                                  <a:pt x="14" y="669"/>
                                </a:lnTo>
                                <a:lnTo>
                                  <a:pt x="5" y="649"/>
                                </a:lnTo>
                                <a:lnTo>
                                  <a:pt x="0" y="627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-2860" y="14"/>
                            <a:ext cx="7793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7DC5B" w14:textId="77777777" w:rsidR="00437EFE" w:rsidRPr="00617C5C" w:rsidRDefault="00437EFE" w:rsidP="00437EFE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41"/>
                                <w:rPr>
                                  <w:rFonts w:ascii="Century" w:eastAsiaTheme="minorEastAsia" w:hAnsi="Century" w:cs="Century"/>
                                </w:rPr>
                              </w:pPr>
                            </w:p>
                            <w:p w14:paraId="7A9D82F8" w14:textId="77777777" w:rsidR="003F286A" w:rsidRPr="00617C5C" w:rsidRDefault="003F286A" w:rsidP="003F286A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588E91FA" w14:textId="77777777" w:rsidR="00A02C09" w:rsidRDefault="00617C5C" w:rsidP="003F286A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3F286A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東京大学</w:t>
                              </w:r>
                              <w:r w:rsidR="00B250C7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韓国学研究センター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・</w:t>
                              </w:r>
                            </w:p>
                            <w:p w14:paraId="07B6643A" w14:textId="7082FF15" w:rsidR="00A655ED" w:rsidRPr="00B064CD" w:rsidRDefault="00B250C7" w:rsidP="003F286A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B064CD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韓国国外所在文化財財団</w:t>
                              </w:r>
                              <w:r w:rsidR="003F286A" w:rsidRPr="00B064CD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研究助成</w:t>
                              </w:r>
                              <w:r w:rsidR="00437EFE" w:rsidRPr="00B064CD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14:paraId="7B2FA98F" w14:textId="2EDC385E" w:rsidR="00D87F7E" w:rsidRPr="00617C5C" w:rsidRDefault="003F286A" w:rsidP="008E161E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</w:pPr>
                              <w:r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若手研究者・</w:t>
                              </w:r>
                              <w:r w:rsidR="00D87F7E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大学院</w:t>
                              </w:r>
                              <w:r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生・学部生</w:t>
                              </w:r>
                              <w:r w:rsidR="00A655ED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87F7E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>学内募集要項</w:t>
                              </w:r>
                              <w:r w:rsidR="001A3B81" w:rsidRPr="001A3B81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FF0000"/>
                                  <w:spacing w:val="-3"/>
                                  <w:sz w:val="28"/>
                                  <w:szCs w:val="28"/>
                                </w:rPr>
                                <w:t>（追加募集）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531E6" id="Group 3" o:spid="_x0000_s1026" style="width:453.9pt;height:126.95pt;mso-position-horizontal-relative:char;mso-position-vertical-relative:line" coordorigin="-2860,14" coordsize="7793,11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">
                <v:shape id="Freeform 4" o:spid="_x0000_s1027" style="position:absolute;left:-2350;top:132;width:7049;height:867;visibility:visible;mso-wrap-style:square;v-text-anchor:top" coordsize="6952,7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" path="m,122l2,99,8,78,18,58,30,41,46,26,65,14,85,5,107,,6830,r23,2l6874,8r20,10l6911,30r15,16l6938,65r9,20l6951,107r1,504l6950,634r-6,22l6934,675r-13,18l6906,708r-19,12l6867,728r-22,5l122,734,99,732,78,726,58,716,41,703,26,687,14,669,5,649,,627,,122xe" filled="f" strokeweight="2.04pt">
                  <v:path arrowok="t" o:connecttype="custom" o:connectlocs="0,144;2,117;8,92;18,69;30,48;47,31;66,17;86,6;108,0;6925,0;6949,2;6970,9;6990,21;7007,35;7023,54;7035,77;7044,100;7048,126;7049,722;7047,749;7041,775;7031,797;7018,819;7002,836;6983,850;6963,860;6941,866;124,867;100,865;79,858;59,846;42,830;26,811;14,790;5,767;0,741;0,14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2860;top:14;width:7793;height:1117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" filled="f" stroked="f">
                  <v:textbox inset="0,0,0,0">
                    <w:txbxContent>
                      <w:p w14:paraId="5A07DC5B" w14:textId="77777777" w:rsidR="00437EFE" w:rsidRPr="00617C5C" w:rsidRDefault="00437EFE" w:rsidP="00437EFE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41"/>
                          <w:rPr>
                            <w:rFonts w:ascii="Century" w:eastAsiaTheme="minorEastAsia" w:hAnsi="Century" w:cs="Century"/>
                          </w:rPr>
                        </w:pPr>
                      </w:p>
                      <w:p w14:paraId="7A9D82F8" w14:textId="77777777" w:rsidR="003F286A" w:rsidRPr="00617C5C" w:rsidRDefault="003F286A" w:rsidP="003F286A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588E91FA" w14:textId="77777777" w:rsidR="00A02C09" w:rsidRDefault="00617C5C" w:rsidP="003F286A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 xml:space="preserve">　</w:t>
                        </w:r>
                        <w:r w:rsidR="003F286A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東京大学</w:t>
                        </w:r>
                        <w:r w:rsidR="00B250C7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韓国学研究センター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・</w:t>
                        </w:r>
                      </w:p>
                      <w:p w14:paraId="07B6643A" w14:textId="7082FF15" w:rsidR="00A655ED" w:rsidRPr="00B064CD" w:rsidRDefault="00B250C7" w:rsidP="003F286A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8"/>
                            <w:szCs w:val="28"/>
                          </w:rPr>
                        </w:pPr>
                        <w:r w:rsidRPr="00B064CD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韓国国外所在文化財財団</w:t>
                        </w:r>
                        <w:r w:rsidR="003F286A" w:rsidRPr="00B064CD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研究助成</w:t>
                        </w:r>
                        <w:r w:rsidR="00437EFE" w:rsidRPr="00B064CD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14:paraId="7B2FA98F" w14:textId="2EDC385E" w:rsidR="00D87F7E" w:rsidRPr="00617C5C" w:rsidRDefault="003F286A" w:rsidP="008E161E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3"/>
                            <w:sz w:val="28"/>
                            <w:szCs w:val="28"/>
                          </w:rPr>
                        </w:pPr>
                        <w:r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若手研究者・</w:t>
                        </w:r>
                        <w:r w:rsidR="00D87F7E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大学院</w:t>
                        </w:r>
                        <w:r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生・学部生</w:t>
                        </w:r>
                        <w:r w:rsidR="00A655ED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 xml:space="preserve">　</w:t>
                        </w:r>
                        <w:r w:rsidR="00D87F7E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3"/>
                            <w:sz w:val="28"/>
                            <w:szCs w:val="28"/>
                          </w:rPr>
                          <w:t>学内募集要項</w:t>
                        </w:r>
                        <w:r w:rsidR="001A3B81" w:rsidRPr="001A3B81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spacing w:val="-3"/>
                            <w:sz w:val="28"/>
                            <w:szCs w:val="28"/>
                          </w:rPr>
                          <w:t>（追加募集）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4299AC" w14:textId="77777777" w:rsidR="00437EFE" w:rsidRPr="00B064CD" w:rsidRDefault="00D87F7E">
      <w:pPr>
        <w:pStyle w:val="a3"/>
        <w:kinsoku w:val="0"/>
        <w:overflowPunct w:val="0"/>
        <w:spacing w:before="36" w:line="309" w:lineRule="auto"/>
        <w:ind w:firstLine="4041"/>
        <w:rPr>
          <w:rFonts w:asciiTheme="minorEastAsia" w:eastAsiaTheme="minorEastAsia" w:hAnsiTheme="minorEastAsia"/>
          <w:color w:val="000000" w:themeColor="text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趣旨</w:t>
      </w:r>
      <w:r w:rsidRPr="00B064CD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040E2EF5" w14:textId="69AF7178" w:rsidR="002905D0" w:rsidRPr="00B064CD" w:rsidRDefault="003F286A" w:rsidP="0015008E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color w:val="000000" w:themeColor="text1"/>
          <w:spacing w:val="-5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10"/>
          <w:u w:val="single"/>
        </w:rPr>
        <w:t>朝鮮</w:t>
      </w:r>
      <w:r w:rsidR="0001437C" w:rsidRPr="00B064CD">
        <w:rPr>
          <w:rFonts w:asciiTheme="minorEastAsia" w:eastAsiaTheme="minorEastAsia" w:hAnsiTheme="minorEastAsia" w:hint="eastAsia"/>
          <w:color w:val="000000" w:themeColor="text1"/>
          <w:spacing w:val="-10"/>
          <w:u w:val="single"/>
        </w:rPr>
        <w:t>・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3"/>
          <w:u w:val="single"/>
        </w:rPr>
        <w:t>韓国の文化財に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3"/>
          <w:u w:val="single"/>
        </w:rPr>
        <w:t>関心を持ち</w:t>
      </w:r>
      <w:r w:rsidR="0015008E" w:rsidRPr="00B064CD">
        <w:rPr>
          <w:rFonts w:asciiTheme="minorEastAsia" w:eastAsiaTheme="minorEastAsia" w:hAnsiTheme="minorEastAsia" w:hint="eastAsia"/>
          <w:color w:val="000000" w:themeColor="text1"/>
          <w:spacing w:val="-3"/>
          <w:u w:val="single"/>
        </w:rPr>
        <w:t>、それに関連する研究中の者、ないしは研究を構想準備中の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3"/>
          <w:u w:val="single"/>
        </w:rPr>
        <w:t>者（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3"/>
          <w:u w:val="single"/>
        </w:rPr>
        <w:t>学部生・大学院生・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3"/>
          <w:u w:val="single"/>
        </w:rPr>
        <w:t>学位修得後5年以内の若手研究者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  <w:u w:val="single"/>
        </w:rPr>
        <w:t>）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  <w:u w:val="single"/>
        </w:rPr>
        <w:t>を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u w:val="single"/>
        </w:rPr>
        <w:t>対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4"/>
          <w:u w:val="single"/>
        </w:rPr>
        <w:t>象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に、下記の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通り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、「韓国学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研究センター・韓国国外文化財財団研究助成」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の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新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規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募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集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を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行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います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9"/>
        </w:rPr>
        <w:t>。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応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募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希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望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す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る</w:t>
      </w:r>
      <w:r w:rsidR="00647BB6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者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は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9"/>
        </w:rPr>
        <w:t>、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大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学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院</w:t>
      </w:r>
      <w:r w:rsidR="00437EFE" w:rsidRPr="00B064CD">
        <w:rPr>
          <w:rFonts w:asciiTheme="minorEastAsia" w:eastAsiaTheme="minorEastAsia" w:hAnsiTheme="minorEastAsia" w:hint="eastAsia"/>
          <w:color w:val="000000" w:themeColor="text1"/>
        </w:rPr>
        <w:t>総合文化研究科</w:t>
      </w:r>
      <w:r w:rsidR="003D4D3B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グローバル地域研究機構韓国学研究センター</w:t>
      </w:r>
      <w:r w:rsidR="00437EF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の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ウェブサイト</w:t>
      </w:r>
    </w:p>
    <w:p w14:paraId="2F2C2DD1" w14:textId="499A2E13" w:rsidR="00D87F7E" w:rsidRPr="00B064CD" w:rsidRDefault="00D87F7E" w:rsidP="006D41BC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color w:val="000000" w:themeColor="text1"/>
          <w:spacing w:val="-5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（</w:t>
      </w:r>
      <w:r w:rsidR="00121130" w:rsidRPr="00B064CD">
        <w:rPr>
          <w:rFonts w:asciiTheme="minorEastAsia" w:eastAsiaTheme="minorEastAsia" w:hAnsiTheme="minorEastAsia" w:cs="Century"/>
          <w:color w:val="000000" w:themeColor="text1"/>
          <w:spacing w:val="-5"/>
        </w:rPr>
        <w:t>http://www.</w:t>
      </w:r>
      <w:r w:rsidR="00437EFE" w:rsidRPr="00B064CD">
        <w:rPr>
          <w:rFonts w:asciiTheme="minorEastAsia" w:eastAsiaTheme="minorEastAsia" w:hAnsiTheme="minorEastAsia" w:cs="Century"/>
          <w:color w:val="000000" w:themeColor="text1"/>
          <w:spacing w:val="-5"/>
        </w:rPr>
        <w:t>cks.c.u-tokyo.ac.jp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）を必ず参照の上、申請に必要な書類を揃え</w:t>
      </w:r>
      <w:r w:rsidR="000A1E4D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、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下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記の住所宛てに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4"/>
          <w:u w:val="single"/>
        </w:rPr>
        <w:t>メール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  <w:u w:val="single"/>
        </w:rPr>
        <w:t>で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提出してください。</w:t>
      </w:r>
    </w:p>
    <w:p w14:paraId="4CE68956" w14:textId="77777777" w:rsidR="00D87F7E" w:rsidRPr="00B064CD" w:rsidRDefault="00D87F7E">
      <w:pPr>
        <w:pStyle w:val="a3"/>
        <w:kinsoku w:val="0"/>
        <w:overflowPunct w:val="0"/>
        <w:spacing w:before="13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432F7CFC" w14:textId="77777777" w:rsidR="00D87F7E" w:rsidRPr="00B064CD" w:rsidRDefault="00D87F7E">
      <w:pPr>
        <w:pStyle w:val="a3"/>
        <w:kinsoku w:val="0"/>
        <w:overflowPunct w:val="0"/>
        <w:spacing w:before="36"/>
        <w:ind w:left="0" w:right="20"/>
        <w:jc w:val="center"/>
        <w:rPr>
          <w:rFonts w:asciiTheme="minorEastAsia" w:eastAsiaTheme="minorEastAsia" w:hAnsiTheme="minorEastAsia"/>
          <w:color w:val="000000" w:themeColor="text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0FDABA19" w14:textId="77777777" w:rsidR="00D87F7E" w:rsidRPr="00B064CD" w:rsidRDefault="00D87F7E">
      <w:pPr>
        <w:pStyle w:val="a3"/>
        <w:tabs>
          <w:tab w:val="left" w:pos="663"/>
        </w:tabs>
        <w:kinsoku w:val="0"/>
        <w:overflowPunct w:val="0"/>
        <w:spacing w:before="85"/>
        <w:rPr>
          <w:rFonts w:asciiTheme="minorEastAsia" w:eastAsiaTheme="minorEastAsia" w:hAnsiTheme="minorEastAsia"/>
          <w:color w:val="000000" w:themeColor="text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B064CD">
        <w:rPr>
          <w:rFonts w:asciiTheme="minorEastAsia" w:eastAsiaTheme="minorEastAsia" w:hAnsiTheme="minorEastAsia"/>
          <w:color w:val="000000" w:themeColor="text1"/>
        </w:rPr>
        <w:tab/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申請資格</w:t>
      </w:r>
    </w:p>
    <w:p w14:paraId="55220FCC" w14:textId="5202F7EC" w:rsidR="000C03EB" w:rsidRPr="00B064CD" w:rsidRDefault="000C03EB" w:rsidP="004C6757">
      <w:pPr>
        <w:pStyle w:val="a3"/>
        <w:kinsoku w:val="0"/>
        <w:overflowPunct w:val="0"/>
        <w:spacing w:before="82" w:line="312" w:lineRule="auto"/>
        <w:ind w:left="658" w:firstLine="3"/>
        <w:rPr>
          <w:rFonts w:asciiTheme="minorEastAsia" w:eastAsiaTheme="minorEastAsia" w:hAnsiTheme="minorEastAsia"/>
          <w:color w:val="000000" w:themeColor="text1"/>
          <w:spacing w:val="-3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東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京大学</w:t>
      </w:r>
      <w:r w:rsidR="003174C9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の学部生</w:t>
      </w:r>
      <w:r w:rsidR="00583543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（2年生以上）</w:t>
      </w:r>
      <w:r w:rsidR="003174C9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、東京大学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大学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院</w:t>
      </w:r>
      <w:r w:rsidR="003174C9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の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修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2"/>
        </w:rPr>
        <w:t>士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29"/>
        </w:rPr>
        <w:t>・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博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士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正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規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課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程</w:t>
      </w:r>
      <w:r w:rsidR="002E48DF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の</w:t>
      </w:r>
      <w:r w:rsidR="00D30536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在籍</w:t>
      </w:r>
      <w:r w:rsidR="004C6757" w:rsidRPr="00B064CD">
        <w:rPr>
          <w:rFonts w:asciiTheme="minorEastAsia" w:eastAsiaTheme="minorEastAsia" w:hAnsiTheme="minorEastAsia" w:cs="Malgun Gothic" w:hint="eastAsia"/>
          <w:color w:val="000000" w:themeColor="text1"/>
          <w:spacing w:val="-3"/>
        </w:rPr>
        <w:t>者・休学者</w:t>
      </w:r>
      <w:r w:rsidR="00D30536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、東京大学大学院博士課程の修了者（学位取得後、5年以内）</w:t>
      </w:r>
      <w:r w:rsidR="003174C9" w:rsidRPr="00B064CD">
        <w:rPr>
          <w:rFonts w:asciiTheme="minorEastAsia" w:eastAsiaTheme="minorEastAsia" w:hAnsiTheme="minorEastAsia" w:hint="eastAsia"/>
          <w:color w:val="000000" w:themeColor="text1"/>
          <w:spacing w:val="-56"/>
        </w:rPr>
        <w:t>で、</w:t>
      </w:r>
      <w:r w:rsidR="003174C9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朝鮮半島および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韓国</w:t>
      </w:r>
      <w:r w:rsidR="003174C9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の文化財に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関心を持ち学習し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研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究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している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者。</w:t>
      </w:r>
    </w:p>
    <w:p w14:paraId="77FB08CE" w14:textId="1D1000F1" w:rsidR="002905D0" w:rsidRPr="00B064CD" w:rsidRDefault="000C03EB" w:rsidP="00B064CD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trike/>
          <w:color w:val="000000" w:themeColor="text1"/>
          <w:spacing w:val="-3"/>
        </w:rPr>
      </w:pPr>
      <w:r w:rsidRPr="00B064CD">
        <w:rPr>
          <w:rFonts w:asciiTheme="minorEastAsia" w:eastAsiaTheme="minorEastAsia" w:hAnsiTheme="minorEastAsia"/>
          <w:color w:val="000000" w:themeColor="text1"/>
          <w:spacing w:val="-4"/>
        </w:rPr>
        <w:t>・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修士課程</w:t>
      </w:r>
      <w:r w:rsidR="00B064CD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・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博士課程</w:t>
      </w:r>
      <w:r w:rsidR="00B064CD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共に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休学者も含め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る。</w:t>
      </w:r>
    </w:p>
    <w:p w14:paraId="7D50656E" w14:textId="77777777" w:rsidR="00D87F7E" w:rsidRPr="00B064CD" w:rsidRDefault="00D87F7E" w:rsidP="006D41BC">
      <w:pPr>
        <w:pStyle w:val="a3"/>
        <w:kinsoku w:val="0"/>
        <w:overflowPunct w:val="0"/>
        <w:spacing w:before="11" w:line="276" w:lineRule="auto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10502154" w14:textId="77777777" w:rsidR="00D87F7E" w:rsidRPr="00B064CD" w:rsidRDefault="00D87F7E" w:rsidP="006D41BC">
      <w:pPr>
        <w:pStyle w:val="a3"/>
        <w:tabs>
          <w:tab w:val="left" w:pos="663"/>
        </w:tabs>
        <w:kinsoku w:val="0"/>
        <w:overflowPunct w:val="0"/>
        <w:spacing w:line="276" w:lineRule="auto"/>
        <w:rPr>
          <w:rFonts w:asciiTheme="minorEastAsia" w:eastAsiaTheme="minorEastAsia" w:hAnsiTheme="minorEastAsia"/>
          <w:color w:val="000000" w:themeColor="text1"/>
          <w:spacing w:val="-4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B064CD">
        <w:rPr>
          <w:rFonts w:asciiTheme="minorEastAsia" w:eastAsiaTheme="minorEastAsia" w:hAnsiTheme="minorEastAsia"/>
          <w:color w:val="000000" w:themeColor="text1"/>
        </w:rPr>
        <w:tab/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給付期間及び金額</w:t>
      </w:r>
    </w:p>
    <w:p w14:paraId="6D1B4A70" w14:textId="5C300D12" w:rsidR="00AC3B5C" w:rsidRPr="00B064CD" w:rsidRDefault="00D87F7E" w:rsidP="006D41BC">
      <w:pPr>
        <w:pStyle w:val="a3"/>
        <w:kinsoku w:val="0"/>
        <w:overflowPunct w:val="0"/>
        <w:spacing w:before="85" w:line="276" w:lineRule="auto"/>
        <w:ind w:left="664" w:right="220" w:hanging="1"/>
        <w:rPr>
          <w:rFonts w:asciiTheme="minorEastAsia" w:eastAsiaTheme="minorEastAsia" w:hAnsiTheme="minorEastAsia"/>
          <w:color w:val="000000" w:themeColor="text1"/>
          <w:spacing w:val="24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給付期間：</w:t>
      </w:r>
      <w:r w:rsidR="00AC3B5C" w:rsidRPr="00B064CD">
        <w:rPr>
          <w:rFonts w:asciiTheme="minorEastAsia" w:eastAsiaTheme="minorEastAsia" w:hAnsiTheme="minorEastAsia" w:cs="Century"/>
          <w:color w:val="000000" w:themeColor="text1"/>
          <w:spacing w:val="-3"/>
        </w:rPr>
        <w:t>20</w:t>
      </w:r>
      <w:r w:rsidR="00182DDD" w:rsidRPr="00B064CD">
        <w:rPr>
          <w:rFonts w:asciiTheme="minorEastAsia" w:eastAsiaTheme="minorEastAsia" w:hAnsiTheme="minorEastAsia" w:cs="Century" w:hint="eastAsia"/>
          <w:color w:val="000000" w:themeColor="text1"/>
          <w:spacing w:val="-13"/>
        </w:rPr>
        <w:t>2</w:t>
      </w:r>
      <w:r w:rsidR="004C6757" w:rsidRPr="00B064CD">
        <w:rPr>
          <w:rFonts w:asciiTheme="minorEastAsia" w:eastAsiaTheme="minorEastAsia" w:hAnsiTheme="minorEastAsia" w:cs="Century"/>
          <w:color w:val="000000" w:themeColor="text1"/>
          <w:spacing w:val="-13"/>
        </w:rPr>
        <w:t>2</w:t>
      </w:r>
      <w:r w:rsidRPr="00B064CD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4C6757" w:rsidRPr="00B064CD">
        <w:rPr>
          <w:rFonts w:asciiTheme="minorEastAsia" w:eastAsiaTheme="minorEastAsia" w:hAnsiTheme="minorEastAsia"/>
          <w:color w:val="000000" w:themeColor="text1"/>
        </w:rPr>
        <w:t>1</w:t>
      </w:r>
      <w:r w:rsidRPr="00B064CD">
        <w:rPr>
          <w:rFonts w:asciiTheme="minorEastAsia" w:eastAsiaTheme="minorEastAsia" w:hAnsiTheme="minorEastAsia" w:cs="Century"/>
          <w:color w:val="000000" w:themeColor="text1"/>
          <w:spacing w:val="-15"/>
        </w:rPr>
        <w:t xml:space="preserve"> 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月～</w:t>
      </w:r>
      <w:r w:rsidR="00E202D5" w:rsidRPr="00B064CD">
        <w:rPr>
          <w:rFonts w:asciiTheme="minorEastAsia" w:eastAsiaTheme="minorEastAsia" w:hAnsiTheme="minorEastAsia" w:cs="Century"/>
          <w:color w:val="000000" w:themeColor="text1"/>
          <w:spacing w:val="-2"/>
        </w:rPr>
        <w:t>202</w:t>
      </w:r>
      <w:r w:rsidR="004C6757" w:rsidRPr="00B064CD">
        <w:rPr>
          <w:rFonts w:asciiTheme="minorEastAsia" w:eastAsiaTheme="minorEastAsia" w:hAnsiTheme="minorEastAsia" w:cs="Century"/>
          <w:color w:val="000000" w:themeColor="text1"/>
          <w:spacing w:val="-2"/>
        </w:rPr>
        <w:t>2</w:t>
      </w:r>
      <w:r w:rsidRPr="00B064CD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B064CD">
        <w:rPr>
          <w:rFonts w:asciiTheme="minorEastAsia" w:eastAsiaTheme="minorEastAsia" w:hAnsiTheme="minorEastAsia"/>
          <w:color w:val="000000" w:themeColor="text1"/>
          <w:spacing w:val="-55"/>
        </w:rPr>
        <w:t xml:space="preserve"> </w:t>
      </w:r>
      <w:r w:rsidR="00C200A8" w:rsidRPr="00B064CD">
        <w:rPr>
          <w:rFonts w:asciiTheme="minorEastAsia" w:eastAsiaTheme="minorEastAsia" w:hAnsiTheme="minorEastAsia" w:cs="Century"/>
          <w:color w:val="000000" w:themeColor="text1"/>
        </w:rPr>
        <w:t>3</w:t>
      </w:r>
      <w:r w:rsidRPr="00B064CD">
        <w:rPr>
          <w:rFonts w:asciiTheme="minorEastAsia" w:eastAsiaTheme="minorEastAsia" w:hAnsiTheme="minorEastAsia" w:cs="Century"/>
          <w:color w:val="000000" w:themeColor="text1"/>
          <w:spacing w:val="-8"/>
        </w:rPr>
        <w:t xml:space="preserve"> 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月の間に</w:t>
      </w:r>
      <w:r w:rsidR="00C200A8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助成金に基づき研究</w:t>
      </w:r>
      <w:r w:rsidR="00617C5C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を遂行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すること。</w:t>
      </w:r>
      <w:r w:rsidRPr="00B064CD">
        <w:rPr>
          <w:rFonts w:asciiTheme="minorEastAsia" w:eastAsiaTheme="minorEastAsia" w:hAnsiTheme="minorEastAsia"/>
          <w:color w:val="000000" w:themeColor="text1"/>
          <w:spacing w:val="24"/>
        </w:rPr>
        <w:t xml:space="preserve"> </w:t>
      </w:r>
    </w:p>
    <w:p w14:paraId="4B0389FF" w14:textId="0A570AB5" w:rsidR="008E161E" w:rsidRDefault="00D87F7E" w:rsidP="00121130">
      <w:pPr>
        <w:pStyle w:val="a3"/>
        <w:kinsoku w:val="0"/>
        <w:overflowPunct w:val="0"/>
        <w:spacing w:before="85" w:line="360" w:lineRule="auto"/>
        <w:ind w:left="664" w:right="220" w:hanging="1"/>
        <w:rPr>
          <w:rFonts w:asciiTheme="minorEastAsia" w:eastAsiaTheme="minorEastAsia" w:hAnsiTheme="minorEastAsia"/>
          <w:color w:val="000000" w:themeColor="text1"/>
          <w:spacing w:val="-5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給付額：研究計画に応じて研究遂行に必要な金額であり、一人当たりの上限を</w:t>
      </w:r>
      <w:r w:rsidRPr="00B064CD">
        <w:rPr>
          <w:rFonts w:asciiTheme="minorEastAsia" w:eastAsiaTheme="minorEastAsia" w:hAnsiTheme="minorEastAsia"/>
          <w:color w:val="000000" w:themeColor="text1"/>
          <w:spacing w:val="-57"/>
        </w:rPr>
        <w:t xml:space="preserve"> 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57"/>
        </w:rPr>
        <w:t>２万円～</w:t>
      </w:r>
      <w:r w:rsidR="00C200A8" w:rsidRPr="00B064CD">
        <w:rPr>
          <w:rFonts w:asciiTheme="minorEastAsia" w:eastAsiaTheme="minorEastAsia" w:hAnsiTheme="minorEastAsia" w:cs="Century" w:hint="eastAsia"/>
          <w:color w:val="000000" w:themeColor="text1"/>
          <w:spacing w:val="-2"/>
        </w:rPr>
        <w:t>1</w:t>
      </w:r>
      <w:r w:rsidRPr="00B064CD">
        <w:rPr>
          <w:rFonts w:asciiTheme="minorEastAsia" w:eastAsiaTheme="minorEastAsia" w:hAnsiTheme="minorEastAsia" w:cs="Century"/>
          <w:color w:val="000000" w:themeColor="text1"/>
          <w:spacing w:val="-2"/>
        </w:rPr>
        <w:t>0</w:t>
      </w:r>
      <w:r w:rsidRPr="00B064CD">
        <w:rPr>
          <w:rFonts w:asciiTheme="minorEastAsia" w:eastAsiaTheme="minorEastAsia" w:hAnsiTheme="minorEastAsia" w:cs="Century"/>
          <w:color w:val="000000" w:themeColor="text1"/>
          <w:spacing w:val="-11"/>
        </w:rPr>
        <w:t xml:space="preserve"> 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万円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程度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とする。</w:t>
      </w:r>
      <w:r w:rsid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すでに</w:t>
      </w:r>
      <w:r w:rsidR="004C6757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本研究支援</w:t>
      </w:r>
      <w:r w:rsid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を受給</w:t>
      </w:r>
      <w:r w:rsidR="004C6757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した</w:t>
      </w:r>
      <w:r w:rsid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ことがある</w:t>
      </w:r>
      <w:r w:rsidR="004C6757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者は、</w:t>
      </w:r>
      <w:r w:rsid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給付</w:t>
      </w:r>
      <w:r w:rsidR="004C6757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金</w:t>
      </w:r>
      <w:r w:rsid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の</w:t>
      </w:r>
      <w:r w:rsidR="004C6757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額を調整することもある。</w:t>
      </w:r>
    </w:p>
    <w:p w14:paraId="48427322" w14:textId="77777777" w:rsidR="00B064CD" w:rsidRPr="00B064CD" w:rsidRDefault="00B064CD" w:rsidP="00121130">
      <w:pPr>
        <w:pStyle w:val="a3"/>
        <w:kinsoku w:val="0"/>
        <w:overflowPunct w:val="0"/>
        <w:spacing w:before="85" w:line="360" w:lineRule="auto"/>
        <w:ind w:left="664" w:right="220" w:hanging="1"/>
        <w:rPr>
          <w:rFonts w:asciiTheme="minorEastAsia" w:eastAsiaTheme="minorEastAsia" w:hAnsiTheme="minorEastAsia"/>
          <w:color w:val="000000" w:themeColor="text1"/>
          <w:spacing w:val="-5"/>
        </w:rPr>
      </w:pPr>
    </w:p>
    <w:p w14:paraId="61D1D746" w14:textId="77777777" w:rsidR="00AC3B5C" w:rsidRPr="00B064CD" w:rsidRDefault="00D87F7E" w:rsidP="006D41BC">
      <w:pPr>
        <w:pStyle w:val="a3"/>
        <w:tabs>
          <w:tab w:val="left" w:pos="659"/>
        </w:tabs>
        <w:kinsoku w:val="0"/>
        <w:overflowPunct w:val="0"/>
        <w:spacing w:before="94" w:line="276" w:lineRule="auto"/>
        <w:ind w:left="659" w:right="220" w:hanging="421"/>
        <w:rPr>
          <w:rFonts w:asciiTheme="minorEastAsia" w:eastAsiaTheme="minorEastAsia" w:hAnsiTheme="minorEastAsia"/>
          <w:color w:val="000000" w:themeColor="text1"/>
          <w:spacing w:val="17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B064CD">
        <w:rPr>
          <w:rFonts w:asciiTheme="minorEastAsia" w:eastAsiaTheme="minorEastAsia" w:hAnsiTheme="minorEastAsia"/>
          <w:color w:val="000000" w:themeColor="text1"/>
        </w:rPr>
        <w:tab/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支援対象</w:t>
      </w:r>
      <w:r w:rsidRPr="00B064CD">
        <w:rPr>
          <w:rFonts w:asciiTheme="minorEastAsia" w:eastAsiaTheme="minorEastAsia" w:hAnsiTheme="minorEastAsia"/>
          <w:color w:val="000000" w:themeColor="text1"/>
          <w:spacing w:val="17"/>
        </w:rPr>
        <w:t xml:space="preserve"> </w:t>
      </w:r>
    </w:p>
    <w:p w14:paraId="4A3C77E3" w14:textId="4FE3DB49" w:rsidR="00D87F7E" w:rsidRPr="00B064CD" w:rsidRDefault="00AC3B5C" w:rsidP="006D41BC">
      <w:pPr>
        <w:pStyle w:val="a3"/>
        <w:tabs>
          <w:tab w:val="left" w:pos="659"/>
        </w:tabs>
        <w:kinsoku w:val="0"/>
        <w:overflowPunct w:val="0"/>
        <w:spacing w:before="94" w:line="360" w:lineRule="auto"/>
        <w:ind w:left="659" w:right="220" w:hanging="421"/>
        <w:rPr>
          <w:rFonts w:asciiTheme="minorEastAsia" w:eastAsiaTheme="minorEastAsia" w:hAnsiTheme="minorEastAsia"/>
          <w:color w:val="000000" w:themeColor="text1"/>
        </w:rPr>
      </w:pPr>
      <w:r w:rsidRPr="00B064CD">
        <w:rPr>
          <w:rFonts w:asciiTheme="minorEastAsia" w:eastAsiaTheme="minorEastAsia" w:hAnsiTheme="minorEastAsia"/>
          <w:color w:val="000000" w:themeColor="text1"/>
          <w:spacing w:val="17"/>
        </w:rPr>
        <w:t xml:space="preserve">　　</w:t>
      </w:r>
      <w:r w:rsidR="00F654AA" w:rsidRPr="00B064CD">
        <w:rPr>
          <w:rFonts w:asciiTheme="minorEastAsia" w:eastAsiaTheme="minorEastAsia" w:hAnsiTheme="minorEastAsia" w:hint="eastAsia"/>
          <w:color w:val="000000" w:themeColor="text1"/>
          <w:spacing w:val="17"/>
        </w:rPr>
        <w:t>日本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国内外の</w:t>
      </w:r>
      <w:r w:rsidR="004C6757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書籍・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資料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文献購入や</w:t>
      </w:r>
      <w:r w:rsidR="004C6757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関連授業の報告書、研究会における発表</w:t>
      </w:r>
      <w:r w:rsidR="00C200A8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報告書</w:t>
      </w:r>
      <w:r w:rsidR="00617C5C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・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研究論文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の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作成</w:t>
      </w:r>
      <w:r w:rsidR="00617C5C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および</w:t>
      </w:r>
      <w:r w:rsidR="004C6757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参加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など、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具体的な</w:t>
      </w:r>
      <w:r w:rsidR="004C6757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学習・調査・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研究に対する支援のために支出す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るものとする。</w:t>
      </w:r>
    </w:p>
    <w:p w14:paraId="0CD0290B" w14:textId="3847ADBA" w:rsidR="001805DE" w:rsidRDefault="001805D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30E09243" w14:textId="77777777" w:rsidR="00B064CD" w:rsidRPr="00B064CD" w:rsidRDefault="00B064CD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28C33BDA" w14:textId="77777777" w:rsidR="00AC3B5C" w:rsidRPr="00B064CD" w:rsidRDefault="00D87F7E">
      <w:pPr>
        <w:pStyle w:val="a3"/>
        <w:kinsoku w:val="0"/>
        <w:overflowPunct w:val="0"/>
        <w:spacing w:before="136" w:line="312" w:lineRule="auto"/>
        <w:ind w:left="454" w:right="378" w:hanging="213"/>
        <w:jc w:val="both"/>
        <w:rPr>
          <w:rFonts w:asciiTheme="minorEastAsia" w:eastAsiaTheme="minorEastAsia" w:hAnsiTheme="minorEastAsia"/>
          <w:color w:val="000000" w:themeColor="text1"/>
          <w:spacing w:val="14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lastRenderedPageBreak/>
        <w:t>４</w:t>
      </w:r>
      <w:r w:rsidR="0078790F" w:rsidRPr="00B064CD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受給者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の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義</w:t>
      </w:r>
      <w:r w:rsidRPr="00B064CD">
        <w:rPr>
          <w:rFonts w:asciiTheme="minorEastAsia" w:eastAsiaTheme="minorEastAsia" w:hAnsiTheme="minorEastAsia" w:hint="eastAsia"/>
          <w:color w:val="000000" w:themeColor="text1"/>
        </w:rPr>
        <w:t>務</w:t>
      </w:r>
      <w:r w:rsidRPr="00B064CD">
        <w:rPr>
          <w:rFonts w:asciiTheme="minorEastAsia" w:eastAsiaTheme="minorEastAsia" w:hAnsiTheme="minorEastAsia"/>
          <w:color w:val="000000" w:themeColor="text1"/>
          <w:spacing w:val="14"/>
        </w:rPr>
        <w:t xml:space="preserve"> </w:t>
      </w:r>
    </w:p>
    <w:p w14:paraId="64DBDE27" w14:textId="73607049" w:rsidR="00782DD5" w:rsidRPr="00B064CD" w:rsidRDefault="006D7BDA" w:rsidP="00782DD5">
      <w:pPr>
        <w:pStyle w:val="a3"/>
        <w:kinsoku w:val="0"/>
        <w:overflowPunct w:val="0"/>
        <w:spacing w:before="136" w:line="312" w:lineRule="auto"/>
        <w:ind w:leftChars="235" w:left="845" w:right="378" w:hangingChars="132" w:hanging="281"/>
        <w:jc w:val="both"/>
        <w:rPr>
          <w:rFonts w:asciiTheme="minorEastAsia" w:eastAsiaTheme="minorEastAsia" w:hAnsiTheme="minorEastAsia"/>
          <w:color w:val="000000" w:themeColor="text1"/>
          <w:spacing w:val="3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・</w:t>
      </w:r>
      <w:r w:rsidR="009A2CFF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20</w:t>
      </w:r>
      <w:r w:rsidR="00F654AA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2</w:t>
      </w:r>
      <w:r w:rsidR="004C6757" w:rsidRPr="00B064CD">
        <w:rPr>
          <w:rFonts w:asciiTheme="minorEastAsia" w:eastAsiaTheme="minorEastAsia" w:hAnsiTheme="minorEastAsia"/>
          <w:color w:val="000000" w:themeColor="text1"/>
          <w:spacing w:val="3"/>
        </w:rPr>
        <w:t>2</w:t>
      </w:r>
      <w:r w:rsidR="009A2CFF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年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3</w:t>
      </w:r>
      <w:r w:rsidR="009A2CFF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月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末</w:t>
      </w:r>
      <w:r w:rsidR="009A2CFF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までに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指定の形式の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「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研究活動報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告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書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108"/>
        </w:rPr>
        <w:t>」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および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「予算執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行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</w:rPr>
        <w:t>報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告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書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」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を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韓国学研究センターに提出すること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。</w:t>
      </w:r>
    </w:p>
    <w:p w14:paraId="61E674B4" w14:textId="3CD9C907" w:rsidR="000C03EB" w:rsidRPr="00B064CD" w:rsidRDefault="000C03EB" w:rsidP="00F1337B">
      <w:pPr>
        <w:pStyle w:val="a3"/>
        <w:kinsoku w:val="0"/>
        <w:overflowPunct w:val="0"/>
        <w:spacing w:before="136" w:line="312" w:lineRule="auto"/>
        <w:ind w:leftChars="235" w:left="860" w:right="378" w:hangingChars="132" w:hanging="296"/>
        <w:jc w:val="both"/>
        <w:rPr>
          <w:rFonts w:asciiTheme="minorEastAsia" w:eastAsiaTheme="minorEastAsia" w:hAnsiTheme="minorEastAsia"/>
          <w:color w:val="000000" w:themeColor="text1"/>
          <w:spacing w:val="14"/>
        </w:rPr>
      </w:pPr>
      <w:r w:rsidRPr="00B064CD">
        <w:rPr>
          <w:rFonts w:asciiTheme="minorEastAsia" w:eastAsiaTheme="minorEastAsia" w:hAnsiTheme="minorEastAsia"/>
          <w:color w:val="000000" w:themeColor="text1"/>
          <w:spacing w:val="14"/>
        </w:rPr>
        <w:t>・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助成を受け</w:t>
      </w:r>
      <w:r w:rsidR="008E161E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た者</w:t>
      </w:r>
      <w:r w:rsidR="0015008E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で、論文等を学術誌に発表したり、学会等で</w:t>
      </w:r>
      <w:r w:rsidR="008E161E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口頭発表</w:t>
      </w:r>
      <w:r w:rsidR="0015008E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を行ったりする場合は</w:t>
      </w:r>
      <w:r w:rsidR="008E161E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、本</w:t>
      </w:r>
      <w:r w:rsidR="00617C5C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助成金</w:t>
      </w:r>
      <w:r w:rsidR="008E161E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の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助成</w:t>
      </w:r>
      <w:bookmarkStart w:id="0" w:name="を受けたことを明記するものとする。"/>
      <w:bookmarkEnd w:id="0"/>
      <w:r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を受けたことを</w:t>
      </w:r>
      <w:r w:rsidR="006D7BDA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規定の書式によ</w:t>
      </w:r>
      <w:r w:rsidR="00026EB0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る</w:t>
      </w:r>
      <w:r w:rsidR="004E4E66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謝辞</w:t>
      </w:r>
      <w:r w:rsidR="00020119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で</w:t>
      </w:r>
      <w:r w:rsidR="00D301EE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明記すること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。</w:t>
      </w:r>
      <w:r w:rsidR="00EB482D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謝辞については、採用者に通知する。</w:t>
      </w:r>
    </w:p>
    <w:p w14:paraId="611804DD" w14:textId="77777777" w:rsidR="00D87F7E" w:rsidRPr="00B064CD" w:rsidRDefault="000C03EB" w:rsidP="00F1337B">
      <w:pPr>
        <w:pStyle w:val="a3"/>
        <w:kinsoku w:val="0"/>
        <w:overflowPunct w:val="0"/>
        <w:spacing w:before="136" w:line="360" w:lineRule="auto"/>
        <w:ind w:leftChars="235" w:left="845" w:right="378" w:hangingChars="132" w:hanging="281"/>
        <w:jc w:val="both"/>
        <w:rPr>
          <w:rFonts w:asciiTheme="minorEastAsia" w:eastAsiaTheme="minorEastAsia" w:hAnsiTheme="minorEastAsia"/>
          <w:color w:val="000000" w:themeColor="text1"/>
        </w:rPr>
      </w:pPr>
      <w:r w:rsidRPr="00B064CD">
        <w:rPr>
          <w:rFonts w:asciiTheme="minorEastAsia" w:eastAsiaTheme="minorEastAsia" w:hAnsiTheme="minorEastAsia"/>
          <w:color w:val="000000" w:themeColor="text1"/>
          <w:spacing w:val="3"/>
        </w:rPr>
        <w:t>・</w:t>
      </w:r>
      <w:r w:rsidR="000A1E4D" w:rsidRPr="00B064CD">
        <w:rPr>
          <w:rFonts w:asciiTheme="minorEastAsia" w:eastAsiaTheme="minorEastAsia" w:hAnsiTheme="minorEastAsia"/>
          <w:color w:val="000000" w:themeColor="text1"/>
          <w:spacing w:val="3"/>
        </w:rPr>
        <w:t>東京大学</w:t>
      </w:r>
      <w:r w:rsidR="00E74ABD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大学院総合文化研究科グローバル地域研究機構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韓国</w:t>
      </w:r>
      <w:r w:rsidR="006D7BDA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学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3"/>
        </w:rPr>
        <w:t>研</w:t>
      </w:r>
      <w:r w:rsidR="00E74ABD" w:rsidRPr="00B064CD">
        <w:rPr>
          <w:rFonts w:asciiTheme="minorEastAsia" w:eastAsiaTheme="minorEastAsia" w:hAnsiTheme="minorEastAsia" w:hint="eastAsia"/>
          <w:color w:val="000000" w:themeColor="text1"/>
          <w:spacing w:val="4"/>
        </w:rPr>
        <w:t>究センター</w:t>
      </w:r>
      <w:r w:rsidR="00AC3B5C" w:rsidRPr="00B064CD">
        <w:rPr>
          <w:rFonts w:asciiTheme="minorEastAsia" w:eastAsiaTheme="minorEastAsia" w:hAnsiTheme="minorEastAsia" w:hint="eastAsia"/>
          <w:color w:val="000000" w:themeColor="text1"/>
          <w:spacing w:val="4"/>
        </w:rPr>
        <w:t>が主催する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4"/>
        </w:rPr>
        <w:t>研究会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に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</w:rPr>
        <w:t>積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極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的に</w:t>
      </w:r>
      <w:r w:rsidR="004E4E66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参加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貢献す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る</w:t>
      </w:r>
      <w:r w:rsidR="00D301E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こと</w:t>
      </w:r>
      <w:r w:rsidR="00D87F7E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。</w:t>
      </w:r>
    </w:p>
    <w:p w14:paraId="717F8C91" w14:textId="77777777" w:rsidR="00D87F7E" w:rsidRPr="00B064CD" w:rsidRDefault="00D87F7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4540814C" w14:textId="77777777" w:rsidR="00D87F7E" w:rsidRPr="00B064CD" w:rsidRDefault="00D87F7E">
      <w:pPr>
        <w:pStyle w:val="a3"/>
        <w:kinsoku w:val="0"/>
        <w:overflowPunct w:val="0"/>
        <w:spacing w:before="3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56AD2CBB" w14:textId="77777777" w:rsidR="00D87F7E" w:rsidRPr="00B064CD" w:rsidRDefault="00D87F7E" w:rsidP="006D41BC">
      <w:pPr>
        <w:pStyle w:val="a3"/>
        <w:tabs>
          <w:tab w:val="left" w:pos="666"/>
        </w:tabs>
        <w:kinsoku w:val="0"/>
        <w:overflowPunct w:val="0"/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５</w:t>
      </w:r>
      <w:r w:rsidRPr="00B064CD">
        <w:rPr>
          <w:rFonts w:asciiTheme="minorEastAsia" w:eastAsiaTheme="minorEastAsia" w:hAnsiTheme="minorEastAsia"/>
          <w:color w:val="000000" w:themeColor="text1"/>
        </w:rPr>
        <w:tab/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募集人数</w:t>
      </w:r>
    </w:p>
    <w:p w14:paraId="4C99DFE5" w14:textId="77777777" w:rsidR="005253F1" w:rsidRPr="00B064CD" w:rsidRDefault="005253F1" w:rsidP="00782DD5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color w:val="000000" w:themeColor="text1"/>
          <w:spacing w:val="-3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 xml:space="preserve">　　若干名</w:t>
      </w:r>
    </w:p>
    <w:p w14:paraId="462F257D" w14:textId="77777777" w:rsidR="005253F1" w:rsidRPr="00B064CD" w:rsidRDefault="005253F1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color w:val="000000" w:themeColor="text1"/>
          <w:spacing w:val="-3"/>
        </w:rPr>
      </w:pPr>
    </w:p>
    <w:p w14:paraId="79BE3329" w14:textId="6F093288" w:rsidR="00D301EE" w:rsidRPr="00B064CD" w:rsidRDefault="00D87F7E" w:rsidP="00B064CD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color w:val="000000" w:themeColor="text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B064CD">
        <w:rPr>
          <w:rFonts w:asciiTheme="minorEastAsia" w:eastAsiaTheme="minorEastAsia" w:hAnsiTheme="minorEastAsia"/>
          <w:color w:val="000000" w:themeColor="text1"/>
        </w:rPr>
        <w:tab/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申請方法</w:t>
      </w:r>
    </w:p>
    <w:p w14:paraId="539EC6EF" w14:textId="185840F8" w:rsidR="00182DDD" w:rsidRPr="00B064CD" w:rsidRDefault="00182DDD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eastAsia="PMingLiU" w:hAnsi="ＭＳ 明朝"/>
          <w:color w:val="000000" w:themeColor="text1"/>
          <w:spacing w:val="-1"/>
          <w:lang w:eastAsia="zh-TW"/>
        </w:rPr>
      </w:pPr>
      <w:r w:rsidRPr="00B064CD">
        <w:rPr>
          <w:rFonts w:hAnsi="ＭＳ 明朝" w:hint="eastAsia"/>
          <w:color w:val="000000" w:themeColor="text1"/>
          <w:spacing w:val="-1"/>
        </w:rPr>
        <w:t>電子メール</w:t>
      </w:r>
      <w:r w:rsidR="002C4ACB" w:rsidRPr="00B064CD">
        <w:rPr>
          <w:rFonts w:hAnsi="ＭＳ 明朝" w:hint="eastAsia"/>
          <w:color w:val="000000" w:themeColor="text1"/>
          <w:spacing w:val="-1"/>
        </w:rPr>
        <w:t>での応募。申請</w:t>
      </w:r>
      <w:r w:rsidRPr="00B064CD">
        <w:rPr>
          <w:rFonts w:hAnsi="ＭＳ 明朝" w:hint="eastAsia"/>
          <w:color w:val="000000" w:themeColor="text1"/>
          <w:spacing w:val="-1"/>
        </w:rPr>
        <w:t>書類</w:t>
      </w:r>
      <w:r w:rsidR="002C4ACB" w:rsidRPr="00B064CD">
        <w:rPr>
          <w:rFonts w:hAnsi="ＭＳ 明朝" w:hint="eastAsia"/>
          <w:color w:val="000000" w:themeColor="text1"/>
          <w:spacing w:val="-1"/>
        </w:rPr>
        <w:t>はすべて</w:t>
      </w:r>
      <w:r w:rsidRPr="00B064CD">
        <w:rPr>
          <w:rFonts w:hAnsi="ＭＳ 明朝" w:hint="eastAsia"/>
          <w:color w:val="000000" w:themeColor="text1"/>
          <w:spacing w:val="-1"/>
        </w:rPr>
        <w:t>添付（PDF）で提出。</w:t>
      </w:r>
    </w:p>
    <w:p w14:paraId="63FF6915" w14:textId="455CB088" w:rsidR="00182DDD" w:rsidRPr="00B064CD" w:rsidRDefault="00182DDD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Theme="minorEastAsia" w:hAnsiTheme="minorEastAsia"/>
          <w:color w:val="000000" w:themeColor="text1"/>
          <w:spacing w:val="-1"/>
        </w:rPr>
      </w:pPr>
      <w:r w:rsidRPr="00B064CD">
        <w:rPr>
          <w:rFonts w:eastAsiaTheme="minorEastAsia" w:hAnsi="ＭＳ 明朝" w:hint="eastAsia"/>
          <w:color w:val="000000" w:themeColor="text1"/>
          <w:spacing w:val="-1"/>
        </w:rPr>
        <w:t>c</w:t>
      </w:r>
      <w:r w:rsidRPr="00B064CD">
        <w:rPr>
          <w:rFonts w:eastAsiaTheme="minorEastAsia" w:hAnsi="ＭＳ 明朝"/>
          <w:color w:val="000000" w:themeColor="text1"/>
          <w:spacing w:val="-1"/>
        </w:rPr>
        <w:t>ks@iags-cks.c.u-tokyo.ac.jp</w:t>
      </w:r>
    </w:p>
    <w:p w14:paraId="10BDA714" w14:textId="5375C370" w:rsidR="00D301EE" w:rsidRPr="00B064CD" w:rsidRDefault="00D301EE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="PMingLiU" w:hAnsiTheme="minorEastAsia"/>
          <w:color w:val="000000" w:themeColor="text1"/>
          <w:spacing w:val="-1"/>
          <w:lang w:eastAsia="zh-TW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1"/>
          <w:lang w:eastAsia="zh-TW"/>
        </w:rPr>
        <w:t xml:space="preserve">　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1"/>
          <w:lang w:eastAsia="zh-TW"/>
        </w:rPr>
        <w:t>外村大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センター長および</w:t>
      </w:r>
      <w:r w:rsidRPr="00B064CD">
        <w:rPr>
          <w:rFonts w:asciiTheme="minorEastAsia" w:eastAsiaTheme="minorEastAsia" w:hAnsiTheme="minorEastAsia"/>
          <w:color w:val="000000" w:themeColor="text1"/>
          <w:spacing w:val="-1"/>
          <w:lang w:eastAsia="zh-TW"/>
        </w:rPr>
        <w:t>「</w:t>
      </w:r>
      <w:r w:rsidR="00782DD5" w:rsidRPr="00B064CD">
        <w:rPr>
          <w:rFonts w:asciiTheme="minorEastAsia" w:eastAsiaTheme="minorEastAsia" w:hAnsiTheme="minorEastAsia" w:hint="eastAsia"/>
          <w:color w:val="000000" w:themeColor="text1"/>
          <w:spacing w:val="-1"/>
          <w:lang w:eastAsia="zh-TW"/>
        </w:rPr>
        <w:t>韓国国外文化財財団</w:t>
      </w:r>
      <w:r w:rsidR="00617C5C" w:rsidRPr="00B064CD">
        <w:rPr>
          <w:rFonts w:asciiTheme="minorEastAsia" w:eastAsiaTheme="minorEastAsia" w:hAnsiTheme="minorEastAsia" w:hint="eastAsia"/>
          <w:color w:val="000000" w:themeColor="text1"/>
          <w:spacing w:val="-1"/>
          <w:lang w:eastAsia="zh-TW"/>
        </w:rPr>
        <w:t>助成</w:t>
      </w:r>
      <w:r w:rsidR="00EB0EF7" w:rsidRPr="00B064CD">
        <w:rPr>
          <w:rFonts w:asciiTheme="minorEastAsia" w:eastAsiaTheme="minorEastAsia" w:hAnsiTheme="minorEastAsia" w:hint="eastAsia"/>
          <w:color w:val="000000" w:themeColor="text1"/>
          <w:spacing w:val="-1"/>
          <w:lang w:eastAsia="zh-TW"/>
        </w:rPr>
        <w:t>事業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1"/>
          <w:lang w:eastAsia="zh-TW"/>
        </w:rPr>
        <w:t>」</w:t>
      </w:r>
      <w:r w:rsidR="00182DDD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宛</w:t>
      </w:r>
      <w:r w:rsidR="00182DDD" w:rsidRPr="00B064CD">
        <w:rPr>
          <w:rFonts w:hAnsi="ＭＳ 明朝" w:hint="eastAsia"/>
          <w:color w:val="000000" w:themeColor="text1"/>
          <w:spacing w:val="-1"/>
        </w:rPr>
        <w:t>て</w:t>
      </w:r>
    </w:p>
    <w:p w14:paraId="56BF756B" w14:textId="69831490" w:rsidR="000A1E4D" w:rsidRPr="00B064CD" w:rsidRDefault="00D301EE" w:rsidP="00782DD5">
      <w:pPr>
        <w:pStyle w:val="a3"/>
        <w:kinsoku w:val="0"/>
        <w:overflowPunct w:val="0"/>
        <w:spacing w:line="360" w:lineRule="auto"/>
        <w:ind w:left="418" w:hangingChars="200" w:hanging="418"/>
        <w:rPr>
          <w:rFonts w:asciiTheme="minorEastAsia" w:eastAsiaTheme="minorEastAsia" w:hAnsiTheme="minorEastAsia"/>
          <w:color w:val="000000" w:themeColor="text1"/>
          <w:spacing w:val="-4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1"/>
          <w:lang w:eastAsia="zh-TW"/>
        </w:rPr>
        <w:t xml:space="preserve">　</w:t>
      </w:r>
    </w:p>
    <w:p w14:paraId="0A086AD5" w14:textId="77777777" w:rsidR="00764F28" w:rsidRPr="00B064CD" w:rsidRDefault="00764F28" w:rsidP="00BA29A1">
      <w:pPr>
        <w:pStyle w:val="a3"/>
        <w:tabs>
          <w:tab w:val="left" w:pos="523"/>
        </w:tabs>
        <w:kinsoku w:val="0"/>
        <w:overflowPunct w:val="0"/>
        <w:spacing w:before="171"/>
        <w:ind w:left="0"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B064CD">
        <w:rPr>
          <w:rFonts w:asciiTheme="minorEastAsia" w:eastAsiaTheme="minorEastAsia" w:hAnsiTheme="minorEastAsia"/>
          <w:color w:val="000000" w:themeColor="text1"/>
        </w:rPr>
        <w:tab/>
      </w:r>
      <w:r w:rsidR="0059407F" w:rsidRPr="00B064CD">
        <w:rPr>
          <w:rFonts w:asciiTheme="minorEastAsia" w:eastAsiaTheme="minorEastAsia" w:hAnsiTheme="minorEastAsia" w:hint="eastAsia"/>
          <w:color w:val="000000" w:themeColor="text1"/>
        </w:rPr>
        <w:t>締め切りおよび今後の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スケジュール</w:t>
      </w:r>
    </w:p>
    <w:p w14:paraId="7FF72280" w14:textId="4D776160" w:rsidR="00764F28" w:rsidRPr="00B064CD" w:rsidRDefault="006D7BDA" w:rsidP="00B064CD">
      <w:pPr>
        <w:pStyle w:val="a3"/>
        <w:kinsoku w:val="0"/>
        <w:overflowPunct w:val="0"/>
        <w:spacing w:before="82"/>
        <w:ind w:left="312"/>
        <w:rPr>
          <w:rFonts w:asciiTheme="minorEastAsia" w:eastAsiaTheme="minorEastAsia" w:hAnsiTheme="minorEastAsia"/>
          <w:color w:val="000000" w:themeColor="text1"/>
          <w:spacing w:val="-55"/>
        </w:rPr>
      </w:pPr>
      <w:r w:rsidRPr="00B064CD">
        <w:rPr>
          <w:rFonts w:asciiTheme="minorEastAsia" w:eastAsiaTheme="minorEastAsia" w:hAnsiTheme="minorEastAsia" w:cs="Century"/>
          <w:color w:val="000000" w:themeColor="text1"/>
          <w:spacing w:val="-2"/>
        </w:rPr>
        <w:t>20</w:t>
      </w:r>
      <w:r w:rsidR="002C4ACB" w:rsidRPr="00B064CD">
        <w:rPr>
          <w:rFonts w:asciiTheme="minorEastAsia" w:eastAsiaTheme="minorEastAsia" w:hAnsiTheme="minorEastAsia" w:cs="Century" w:hint="eastAsia"/>
          <w:color w:val="000000" w:themeColor="text1"/>
          <w:spacing w:val="-11"/>
        </w:rPr>
        <w:t>2</w:t>
      </w:r>
      <w:r w:rsidR="004C6757" w:rsidRPr="00B064CD">
        <w:rPr>
          <w:rFonts w:asciiTheme="minorEastAsia" w:eastAsiaTheme="minorEastAsia" w:hAnsiTheme="minorEastAsia" w:cs="Century"/>
          <w:color w:val="000000" w:themeColor="text1"/>
          <w:spacing w:val="-11"/>
        </w:rPr>
        <w:t>2</w:t>
      </w:r>
      <w:r w:rsidR="00764F28" w:rsidRPr="00B064CD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764F28" w:rsidRPr="00B064CD">
        <w:rPr>
          <w:rFonts w:asciiTheme="minorEastAsia" w:eastAsiaTheme="minorEastAsia" w:hAnsiTheme="minorEastAsia"/>
          <w:color w:val="000000" w:themeColor="text1"/>
          <w:spacing w:val="-53"/>
        </w:rPr>
        <w:t xml:space="preserve"> </w:t>
      </w:r>
      <w:r w:rsidR="004C6757" w:rsidRPr="00B064CD">
        <w:rPr>
          <w:rFonts w:asciiTheme="minorEastAsia" w:eastAsiaTheme="minorEastAsia" w:hAnsiTheme="minorEastAsia" w:cs="Century" w:hint="eastAsia"/>
          <w:color w:val="000000" w:themeColor="text1"/>
          <w:spacing w:val="-4"/>
        </w:rPr>
        <w:t>1</w:t>
      </w:r>
      <w:r w:rsidR="00764F28" w:rsidRPr="00B064CD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764F28" w:rsidRPr="00B064CD">
        <w:rPr>
          <w:rFonts w:asciiTheme="minorEastAsia" w:eastAsiaTheme="minorEastAsia" w:hAnsiTheme="minorEastAsia"/>
          <w:color w:val="000000" w:themeColor="text1"/>
          <w:spacing w:val="-55"/>
        </w:rPr>
        <w:t xml:space="preserve"> </w:t>
      </w:r>
      <w:r w:rsidR="00B064CD" w:rsidRPr="00B064CD">
        <w:rPr>
          <w:rFonts w:asciiTheme="minorEastAsia" w:eastAsiaTheme="minorEastAsia" w:hAnsiTheme="minorEastAsia" w:hint="eastAsia"/>
          <w:color w:val="000000" w:themeColor="text1"/>
          <w:spacing w:val="-55"/>
        </w:rPr>
        <w:t>７</w:t>
      </w:r>
      <w:r w:rsidR="00DC263F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日</w:t>
      </w:r>
      <w:r w:rsidR="00DF7A6D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（</w:t>
      </w:r>
      <w:r w:rsidR="00AB3F81">
        <w:rPr>
          <w:rFonts w:asciiTheme="minorEastAsia" w:eastAsiaTheme="minorEastAsia" w:hAnsiTheme="minorEastAsia" w:hint="eastAsia"/>
          <w:color w:val="000000" w:themeColor="text1"/>
          <w:spacing w:val="-4"/>
        </w:rPr>
        <w:t>金</w:t>
      </w:r>
      <w:r w:rsidR="00DF7A6D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）</w:t>
      </w:r>
      <w:r w:rsidR="0059407F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（厳守：</w:t>
      </w:r>
      <w:r w:rsidR="002C4ACB" w:rsidRPr="00B064CD">
        <w:rPr>
          <w:rFonts w:asciiTheme="minorEastAsia" w:eastAsiaTheme="minorEastAsia" w:hAnsiTheme="minorEastAsia" w:hint="eastAsia"/>
          <w:color w:val="000000" w:themeColor="text1"/>
          <w:spacing w:val="-4"/>
          <w:u w:val="single"/>
        </w:rPr>
        <w:t>メール</w:t>
      </w:r>
      <w:r w:rsidR="00764F28" w:rsidRPr="00B064CD">
        <w:rPr>
          <w:rFonts w:asciiTheme="minorEastAsia" w:eastAsiaTheme="minorEastAsia" w:hAnsiTheme="minorEastAsia" w:hint="eastAsia"/>
          <w:color w:val="000000" w:themeColor="text1"/>
          <w:spacing w:val="-4"/>
          <w:u w:val="single"/>
        </w:rPr>
        <w:t>必着</w:t>
      </w:r>
      <w:r w:rsidR="0059407F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）</w:t>
      </w:r>
    </w:p>
    <w:p w14:paraId="46F38063" w14:textId="1BD4B88B" w:rsidR="00764F28" w:rsidRPr="00B064CD" w:rsidRDefault="00E202D5" w:rsidP="00764F28">
      <w:pPr>
        <w:pStyle w:val="a3"/>
        <w:kinsoku w:val="0"/>
        <w:overflowPunct w:val="0"/>
        <w:spacing w:before="52"/>
        <w:ind w:left="312"/>
        <w:rPr>
          <w:rFonts w:asciiTheme="minorEastAsia" w:eastAsiaTheme="minorEastAsia" w:hAnsiTheme="minorEastAsia"/>
          <w:color w:val="000000" w:themeColor="text1"/>
          <w:spacing w:val="-4"/>
        </w:rPr>
      </w:pPr>
      <w:r w:rsidRPr="00B064CD">
        <w:rPr>
          <w:rFonts w:asciiTheme="minorEastAsia" w:eastAsiaTheme="minorEastAsia" w:hAnsiTheme="minorEastAsia" w:cs="Century"/>
          <w:color w:val="000000" w:themeColor="text1"/>
          <w:spacing w:val="-4"/>
        </w:rPr>
        <w:t>1</w:t>
      </w:r>
      <w:r w:rsidR="00764F28" w:rsidRPr="00B064CD">
        <w:rPr>
          <w:rFonts w:asciiTheme="minorEastAsia" w:eastAsiaTheme="minorEastAsia" w:hAnsiTheme="minorEastAsia" w:cs="Century"/>
          <w:color w:val="000000" w:themeColor="text1"/>
          <w:spacing w:val="-15"/>
        </w:rPr>
        <w:t xml:space="preserve"> </w:t>
      </w:r>
      <w:r w:rsidR="00764F28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月</w:t>
      </w:r>
      <w:r w:rsidR="00EB482D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末</w:t>
      </w:r>
      <w:r w:rsidR="00642A11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日</w:t>
      </w:r>
      <w:r w:rsidR="00764F28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までに選考結果を採択者に通知する。不採択者には通知しない。</w:t>
      </w:r>
    </w:p>
    <w:p w14:paraId="0691216C" w14:textId="77777777" w:rsidR="00764F28" w:rsidRPr="00B064CD" w:rsidRDefault="00764F28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08BBDC58" w14:textId="77777777" w:rsidR="00BA29A1" w:rsidRPr="00B064CD" w:rsidRDefault="00BA29A1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2A00C09C" w14:textId="030AE1E3" w:rsidR="00764F28" w:rsidRPr="00B064CD" w:rsidRDefault="00764F28" w:rsidP="00BA29A1">
      <w:pPr>
        <w:pStyle w:val="a3"/>
        <w:tabs>
          <w:tab w:val="left" w:pos="523"/>
        </w:tabs>
        <w:kinsoku w:val="0"/>
        <w:overflowPunct w:val="0"/>
        <w:ind w:left="101" w:firstLineChars="50" w:firstLine="105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lang w:eastAsia="zh-TW"/>
        </w:rPr>
        <w:t>８</w:t>
      </w:r>
      <w:r w:rsidRPr="00B064CD">
        <w:rPr>
          <w:rFonts w:asciiTheme="minorEastAsia" w:eastAsiaTheme="minorEastAsia" w:hAnsiTheme="minorEastAsia"/>
          <w:color w:val="000000" w:themeColor="text1"/>
          <w:lang w:eastAsia="zh-TW"/>
        </w:rPr>
        <w:tab/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  <w:lang w:eastAsia="zh-TW"/>
        </w:rPr>
        <w:t>提出書類</w:t>
      </w:r>
      <w:r w:rsidR="002C4ACB" w:rsidRPr="00B064CD">
        <w:rPr>
          <w:rFonts w:asciiTheme="minorEastAsia" w:eastAsiaTheme="minorEastAsia" w:hAnsiTheme="minorEastAsia" w:hint="eastAsia"/>
          <w:color w:val="000000" w:themeColor="text1"/>
          <w:spacing w:val="-5"/>
        </w:rPr>
        <w:t>（すべてPDFにして添付ファイルで提出）</w:t>
      </w:r>
    </w:p>
    <w:p w14:paraId="79E9F3B0" w14:textId="77777777" w:rsidR="00764F28" w:rsidRPr="00B064CD" w:rsidRDefault="00764F28" w:rsidP="00764F28">
      <w:pPr>
        <w:pStyle w:val="a3"/>
        <w:kinsoku w:val="0"/>
        <w:overflowPunct w:val="0"/>
        <w:spacing w:before="85"/>
        <w:ind w:left="312"/>
        <w:rPr>
          <w:rFonts w:asciiTheme="minorEastAsia" w:eastAsiaTheme="minorEastAsia" w:hAnsiTheme="minorEastAsia"/>
          <w:color w:val="000000" w:themeColor="text1"/>
          <w:spacing w:val="-4"/>
          <w:lang w:eastAsia="zh-TW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  <w:lang w:eastAsia="zh-TW"/>
        </w:rPr>
        <w:t>①応募申請書（様式１）</w:t>
      </w:r>
    </w:p>
    <w:p w14:paraId="1F36B108" w14:textId="77777777" w:rsidR="00764F28" w:rsidRPr="00B064CD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color w:val="000000" w:themeColor="text1"/>
          <w:spacing w:val="2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②成績証明書</w:t>
      </w:r>
      <w:r w:rsidRPr="00B064CD">
        <w:rPr>
          <w:rFonts w:asciiTheme="minorEastAsia" w:eastAsiaTheme="minorEastAsia" w:hAnsiTheme="minorEastAsia"/>
          <w:color w:val="000000" w:themeColor="text1"/>
          <w:spacing w:val="21"/>
        </w:rPr>
        <w:t xml:space="preserve"> </w:t>
      </w:r>
    </w:p>
    <w:p w14:paraId="103250C2" w14:textId="77777777" w:rsidR="00583543" w:rsidRPr="00B064CD" w:rsidRDefault="00583543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color w:val="000000" w:themeColor="text1"/>
          <w:spacing w:val="2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21"/>
        </w:rPr>
        <w:t>学部在籍者：学部の成績証明書一部</w:t>
      </w:r>
    </w:p>
    <w:p w14:paraId="7550D593" w14:textId="77777777" w:rsidR="00764F28" w:rsidRPr="00B064CD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color w:val="000000" w:themeColor="text1"/>
          <w:spacing w:val="30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修士課程在籍者：学部および修士の成績証明書一部</w:t>
      </w:r>
      <w:r w:rsidRPr="00B064CD">
        <w:rPr>
          <w:rFonts w:asciiTheme="minorEastAsia" w:eastAsiaTheme="minorEastAsia" w:hAnsiTheme="minorEastAsia"/>
          <w:color w:val="000000" w:themeColor="text1"/>
          <w:spacing w:val="30"/>
        </w:rPr>
        <w:t xml:space="preserve"> </w:t>
      </w:r>
    </w:p>
    <w:p w14:paraId="391E63F6" w14:textId="77777777" w:rsidR="00764F28" w:rsidRPr="00B064CD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color w:val="000000" w:themeColor="text1"/>
          <w:spacing w:val="-4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博士課程在籍者：修士および博士の成績証明書一部</w:t>
      </w:r>
    </w:p>
    <w:p w14:paraId="5DED9C12" w14:textId="77777777" w:rsidR="00583543" w:rsidRPr="00B064CD" w:rsidRDefault="00583543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color w:val="000000" w:themeColor="text1"/>
          <w:spacing w:val="-4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博士学位取得者：学位証明書一部</w:t>
      </w:r>
    </w:p>
    <w:p w14:paraId="56567C64" w14:textId="23915F51" w:rsidR="0015008E" w:rsidRPr="00B064CD" w:rsidRDefault="001A3B81" w:rsidP="00B064CD">
      <w:pPr>
        <w:pStyle w:val="a3"/>
        <w:kinsoku w:val="0"/>
        <w:overflowPunct w:val="0"/>
        <w:spacing w:before="82" w:line="385" w:lineRule="auto"/>
        <w:ind w:right="2431"/>
        <w:rPr>
          <w:rFonts w:asciiTheme="minorEastAsia" w:eastAsiaTheme="minorEastAsia" w:hAnsiTheme="minorEastAsia"/>
          <w:color w:val="000000" w:themeColor="text1"/>
          <w:spacing w:val="-4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（上記の書類をそろえることが期間内に困難である場合は、他</w:t>
      </w:r>
      <w:r w:rsid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の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書類をもって代えることも可能とする。その場合は、事前に</w:t>
      </w:r>
      <w:r w:rsid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連絡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lastRenderedPageBreak/>
        <w:t>すること）</w:t>
      </w:r>
    </w:p>
    <w:p w14:paraId="52722252" w14:textId="77777777" w:rsidR="001A3B81" w:rsidRPr="00B064CD" w:rsidRDefault="001A3B81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color w:val="000000" w:themeColor="text1"/>
          <w:spacing w:val="-4"/>
        </w:rPr>
      </w:pPr>
    </w:p>
    <w:p w14:paraId="7F895838" w14:textId="77777777" w:rsidR="00764F28" w:rsidRPr="00B064CD" w:rsidRDefault="00764F28" w:rsidP="00764F28">
      <w:pPr>
        <w:pStyle w:val="a3"/>
        <w:kinsoku w:val="0"/>
        <w:overflowPunct w:val="0"/>
        <w:spacing w:line="252" w:lineRule="exact"/>
        <w:ind w:left="451" w:right="103" w:hanging="140"/>
        <w:rPr>
          <w:rFonts w:asciiTheme="minorEastAsia" w:eastAsiaTheme="minorEastAsia" w:hAnsiTheme="minorEastAsia"/>
          <w:color w:val="000000" w:themeColor="text1"/>
          <w:spacing w:val="-4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③研究計画書（</w:t>
      </w:r>
      <w:r w:rsidR="00583543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助成金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の使途を研究計画と関連させて位置づける）</w:t>
      </w:r>
    </w:p>
    <w:p w14:paraId="530A5BF2" w14:textId="6F5B5BAC" w:rsidR="00764F28" w:rsidRPr="00B064CD" w:rsidRDefault="0015008E" w:rsidP="00041D84">
      <w:pPr>
        <w:pStyle w:val="a3"/>
        <w:kinsoku w:val="0"/>
        <w:overflowPunct w:val="0"/>
        <w:spacing w:before="102"/>
        <w:ind w:right="103"/>
        <w:rPr>
          <w:rFonts w:asciiTheme="minorEastAsia" w:eastAsiaTheme="minorEastAsia" w:hAnsiTheme="minorEastAsia"/>
          <w:color w:val="000000" w:themeColor="text1"/>
          <w:spacing w:val="-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自身の</w:t>
      </w:r>
      <w:r w:rsidR="00734CE3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専門（所属研究室、学部2年生は進学予定先）を明記した上で、取り組む</w:t>
      </w:r>
      <w:r w:rsidR="00583543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テーマ</w:t>
      </w:r>
      <w:r w:rsidR="00734CE3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、調査の具体的な予定など</w:t>
      </w:r>
      <w:r w:rsidR="00583543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、助成金の具体的</w:t>
      </w:r>
      <w:r w:rsidR="00764F28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な使途・金額</w:t>
      </w:r>
      <w:r w:rsidR="00734CE3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などをまとめて</w:t>
      </w:r>
      <w:r w:rsidR="00583543" w:rsidRPr="00B064CD">
        <w:rPr>
          <w:rFonts w:asciiTheme="minorEastAsia" w:eastAsiaTheme="minorEastAsia" w:hAnsiTheme="minorEastAsia" w:hint="eastAsia"/>
          <w:color w:val="000000" w:themeColor="text1"/>
          <w:spacing w:val="-1"/>
        </w:rPr>
        <w:t>記すこと。</w:t>
      </w:r>
    </w:p>
    <w:p w14:paraId="4F7639A4" w14:textId="5C3B2FEA" w:rsidR="00764F28" w:rsidRPr="00B064CD" w:rsidRDefault="00764F28" w:rsidP="00583543">
      <w:pPr>
        <w:pStyle w:val="a3"/>
        <w:kinsoku w:val="0"/>
        <w:overflowPunct w:val="0"/>
        <w:spacing w:before="102" w:line="295" w:lineRule="auto"/>
        <w:rPr>
          <w:rFonts w:asciiTheme="minorEastAsia" w:eastAsiaTheme="minorEastAsia" w:hAnsiTheme="minorEastAsia"/>
          <w:color w:val="000000" w:themeColor="text1"/>
          <w:spacing w:val="-1"/>
          <w:lang w:eastAsia="zh-TW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2"/>
          <w:lang w:eastAsia="zh-TW"/>
        </w:rPr>
        <w:t>（</w:t>
      </w:r>
      <w:r w:rsidR="0015008E"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A4判用紙1～2枚程度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5"/>
          <w:lang w:eastAsia="zh-TW"/>
        </w:rPr>
        <w:t>）</w:t>
      </w:r>
    </w:p>
    <w:p w14:paraId="058E238C" w14:textId="4F2AD431" w:rsidR="00764F28" w:rsidRPr="00B064CD" w:rsidRDefault="00764F28" w:rsidP="002C4ACB">
      <w:pPr>
        <w:pStyle w:val="a3"/>
        <w:kinsoku w:val="0"/>
        <w:overflowPunct w:val="0"/>
        <w:spacing w:before="52"/>
        <w:ind w:left="313"/>
        <w:rPr>
          <w:rFonts w:asciiTheme="minorEastAsia" w:eastAsiaTheme="minorEastAsia" w:hAnsiTheme="minorEastAsia"/>
          <w:color w:val="000000" w:themeColor="text1"/>
          <w:spacing w:val="-4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  <w:lang w:eastAsia="zh-TW"/>
        </w:rPr>
        <w:t>④</w:t>
      </w:r>
      <w:r w:rsidR="002C4ACB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関連する履修授業一覧・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  <w:lang w:eastAsia="zh-TW"/>
        </w:rPr>
        <w:t>業績</w:t>
      </w:r>
      <w:r w:rsidR="002C4ACB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がある場合はその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  <w:lang w:eastAsia="zh-TW"/>
        </w:rPr>
        <w:t>一覧表（様式自由）</w:t>
      </w:r>
    </w:p>
    <w:p w14:paraId="108132BC" w14:textId="6F142016" w:rsidR="00121130" w:rsidRPr="00B064CD" w:rsidRDefault="00121130" w:rsidP="00583543">
      <w:pPr>
        <w:pStyle w:val="a3"/>
        <w:kinsoku w:val="0"/>
        <w:overflowPunct w:val="0"/>
        <w:spacing w:line="360" w:lineRule="auto"/>
        <w:ind w:left="0"/>
        <w:rPr>
          <w:rFonts w:asciiTheme="minorEastAsia" w:eastAsiaTheme="minorEastAsia" w:hAnsiTheme="minorEastAsia"/>
          <w:color w:val="000000" w:themeColor="text1"/>
          <w:spacing w:val="-5"/>
        </w:rPr>
      </w:pPr>
    </w:p>
    <w:p w14:paraId="47841397" w14:textId="77777777" w:rsidR="002905D0" w:rsidRPr="00B064CD" w:rsidRDefault="00121130" w:rsidP="002905D0">
      <w:pPr>
        <w:pStyle w:val="a3"/>
        <w:kinsoku w:val="0"/>
        <w:overflowPunct w:val="0"/>
        <w:spacing w:line="312" w:lineRule="auto"/>
        <w:ind w:left="312" w:right="640" w:hanging="212"/>
        <w:rPr>
          <w:rFonts w:asciiTheme="minorEastAsia" w:eastAsiaTheme="minorEastAsia" w:hAnsiTheme="minorEastAsia"/>
          <w:color w:val="000000" w:themeColor="text1"/>
          <w:spacing w:val="17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3"/>
        </w:rPr>
        <w:t>９　選考方法</w:t>
      </w:r>
      <w:r w:rsidRPr="00B064CD">
        <w:rPr>
          <w:rFonts w:asciiTheme="minorEastAsia" w:eastAsiaTheme="minorEastAsia" w:hAnsiTheme="minorEastAsia"/>
          <w:color w:val="000000" w:themeColor="text1"/>
          <w:spacing w:val="17"/>
        </w:rPr>
        <w:t xml:space="preserve"> </w:t>
      </w:r>
    </w:p>
    <w:p w14:paraId="30F051A9" w14:textId="6C287CD6" w:rsidR="00121130" w:rsidRPr="00B064CD" w:rsidRDefault="00121130" w:rsidP="0015008E">
      <w:pPr>
        <w:pStyle w:val="a3"/>
        <w:kinsoku w:val="0"/>
        <w:overflowPunct w:val="0"/>
        <w:spacing w:line="312" w:lineRule="auto"/>
        <w:ind w:leftChars="100" w:left="240" w:right="640"/>
        <w:rPr>
          <w:rFonts w:asciiTheme="minorEastAsia" w:eastAsiaTheme="minorEastAsia" w:hAnsiTheme="minorEastAsia"/>
          <w:color w:val="000000" w:themeColor="text1"/>
          <w:spacing w:val="-3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書類審査によって</w:t>
      </w:r>
      <w:r w:rsidR="00583543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韓国学研究センター</w:t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が決定するが、場合によっては</w:t>
      </w:r>
      <w:r w:rsidR="002C4ACB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審査の過程で、メールやZ</w:t>
      </w:r>
      <w:r w:rsidR="002C4ACB" w:rsidRPr="00B064CD">
        <w:rPr>
          <w:rFonts w:asciiTheme="minorEastAsia" w:eastAsiaTheme="minorEastAsia" w:hAnsiTheme="minorEastAsia"/>
          <w:color w:val="000000" w:themeColor="text1"/>
          <w:spacing w:val="-4"/>
        </w:rPr>
        <w:t>oom</w:t>
      </w:r>
      <w:r w:rsidR="002C4ACB" w:rsidRPr="00B064CD">
        <w:rPr>
          <w:rFonts w:asciiTheme="minorEastAsia" w:eastAsiaTheme="minorEastAsia" w:hAnsiTheme="minorEastAsia" w:hint="eastAsia"/>
          <w:color w:val="000000" w:themeColor="text1"/>
          <w:spacing w:val="-4"/>
        </w:rPr>
        <w:t>などで詳細を確認するため連絡することがある。</w:t>
      </w:r>
    </w:p>
    <w:p w14:paraId="0E799704" w14:textId="77777777" w:rsidR="00121130" w:rsidRPr="00B064CD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  <w:color w:val="000000" w:themeColor="text1"/>
        </w:rPr>
      </w:pPr>
    </w:p>
    <w:p w14:paraId="69A32707" w14:textId="77777777" w:rsidR="00121130" w:rsidRPr="00B064CD" w:rsidRDefault="00121130" w:rsidP="00121130">
      <w:pPr>
        <w:pStyle w:val="a3"/>
        <w:tabs>
          <w:tab w:val="left" w:pos="547"/>
        </w:tabs>
        <w:kinsoku w:val="0"/>
        <w:overflowPunct w:val="0"/>
        <w:spacing w:before="134"/>
        <w:ind w:left="104"/>
        <w:rPr>
          <w:rFonts w:asciiTheme="minorEastAsia" w:eastAsiaTheme="minorEastAsia" w:hAnsiTheme="minorEastAsia"/>
          <w:color w:val="000000" w:themeColor="text1"/>
          <w:spacing w:val="-2"/>
        </w:rPr>
      </w:pPr>
      <w:r w:rsidRPr="00B064CD">
        <w:rPr>
          <w:rFonts w:asciiTheme="minorEastAsia" w:eastAsiaTheme="minorEastAsia" w:hAnsiTheme="minorEastAsia" w:cs="Century"/>
          <w:color w:val="000000" w:themeColor="text1"/>
        </w:rPr>
        <w:t>10</w:t>
      </w:r>
      <w:r w:rsidRPr="00B064CD">
        <w:rPr>
          <w:rFonts w:asciiTheme="minorEastAsia" w:eastAsiaTheme="minorEastAsia" w:hAnsiTheme="minorEastAsia" w:cs="Century"/>
          <w:color w:val="000000" w:themeColor="text1"/>
        </w:rPr>
        <w:tab/>
      </w:r>
      <w:r w:rsidRPr="00B064CD">
        <w:rPr>
          <w:rFonts w:asciiTheme="minorEastAsia" w:eastAsiaTheme="minorEastAsia" w:hAnsiTheme="minorEastAsia" w:hint="eastAsia"/>
          <w:color w:val="000000" w:themeColor="text1"/>
          <w:spacing w:val="-2"/>
        </w:rPr>
        <w:t>問い合わせ先</w:t>
      </w:r>
    </w:p>
    <w:p w14:paraId="331D28B0" w14:textId="77777777" w:rsidR="00121130" w:rsidRPr="00B064CD" w:rsidRDefault="00121130" w:rsidP="00121130">
      <w:pPr>
        <w:pStyle w:val="a3"/>
        <w:tabs>
          <w:tab w:val="left" w:pos="2623"/>
        </w:tabs>
        <w:kinsoku w:val="0"/>
        <w:overflowPunct w:val="0"/>
        <w:spacing w:before="52"/>
        <w:ind w:left="104"/>
        <w:rPr>
          <w:rFonts w:asciiTheme="minorEastAsia" w:eastAsiaTheme="minorEastAsia" w:hAnsiTheme="minorEastAsia"/>
          <w:color w:val="000000" w:themeColor="text1"/>
        </w:rPr>
      </w:pPr>
      <w:r w:rsidRPr="00B064CD">
        <w:rPr>
          <w:rFonts w:asciiTheme="minorEastAsia" w:eastAsiaTheme="minorEastAsia" w:hAnsiTheme="minorEastAsia" w:hint="eastAsia"/>
          <w:color w:val="000000" w:themeColor="text1"/>
          <w:spacing w:val="-4"/>
          <w:w w:val="95"/>
        </w:rPr>
        <w:t>東京大学大学院総合</w:t>
      </w:r>
      <w:r w:rsidR="00E74ABD" w:rsidRPr="00B064CD">
        <w:rPr>
          <w:rFonts w:asciiTheme="minorEastAsia" w:eastAsiaTheme="minorEastAsia" w:hAnsiTheme="minorEastAsia" w:hint="eastAsia"/>
          <w:color w:val="000000" w:themeColor="text1"/>
          <w:spacing w:val="-4"/>
          <w:w w:val="95"/>
        </w:rPr>
        <w:t>文化研究科グローバル地域研究機構</w:t>
      </w:r>
      <w:r w:rsidR="00570DB1" w:rsidRPr="00B064CD">
        <w:rPr>
          <w:rFonts w:asciiTheme="minorEastAsia" w:eastAsiaTheme="minorEastAsia" w:hAnsiTheme="minorEastAsia" w:hint="eastAsia"/>
          <w:color w:val="000000" w:themeColor="text1"/>
          <w:spacing w:val="-4"/>
          <w:w w:val="95"/>
        </w:rPr>
        <w:t>韓国学研究センター</w:t>
      </w:r>
    </w:p>
    <w:p w14:paraId="00AEA60F" w14:textId="77777777" w:rsidR="00121130" w:rsidRPr="00B064CD" w:rsidRDefault="00A036A3" w:rsidP="00121130">
      <w:pPr>
        <w:pStyle w:val="a3"/>
        <w:kinsoku w:val="0"/>
        <w:overflowPunct w:val="0"/>
        <w:spacing w:before="159"/>
        <w:ind w:left="103" w:right="103"/>
        <w:rPr>
          <w:rFonts w:asciiTheme="minorEastAsia" w:eastAsiaTheme="minorEastAsia" w:hAnsiTheme="minorEastAsia" w:cs="Century"/>
          <w:color w:val="000000" w:themeColor="text1"/>
          <w:spacing w:val="-3"/>
        </w:rPr>
      </w:pPr>
      <w:hyperlink r:id="rId8" w:history="1">
        <w:r w:rsidR="00121130" w:rsidRPr="00B064CD">
          <w:rPr>
            <w:rStyle w:val="a6"/>
            <w:rFonts w:asciiTheme="minorEastAsia" w:eastAsiaTheme="minorEastAsia" w:hAnsiTheme="minorEastAsia" w:cs="Century"/>
            <w:color w:val="000000" w:themeColor="text1"/>
            <w:spacing w:val="-3"/>
            <w:u w:val="none"/>
          </w:rPr>
          <w:t xml:space="preserve">cks@iags-cks.c.u-tokyo.ac.jp </w:t>
        </w:r>
      </w:hyperlink>
    </w:p>
    <w:p w14:paraId="472530D1" w14:textId="77777777" w:rsidR="00121130" w:rsidRPr="00B064CD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 w:cs="Century"/>
          <w:color w:val="000000" w:themeColor="text1"/>
        </w:rPr>
      </w:pPr>
    </w:p>
    <w:p w14:paraId="78CE9193" w14:textId="77777777" w:rsidR="00121130" w:rsidRPr="00B064CD" w:rsidRDefault="00121130" w:rsidP="004E3422">
      <w:pPr>
        <w:pStyle w:val="a3"/>
        <w:tabs>
          <w:tab w:val="left" w:pos="7764"/>
        </w:tabs>
        <w:kinsoku w:val="0"/>
        <w:overflowPunct w:val="0"/>
        <w:spacing w:before="150" w:line="312" w:lineRule="auto"/>
        <w:ind w:left="5040" w:right="103" w:firstLine="3143"/>
        <w:jc w:val="right"/>
        <w:rPr>
          <w:rFonts w:asciiTheme="minorEastAsia" w:eastAsiaTheme="minorEastAsia" w:hAnsiTheme="minorEastAsia"/>
          <w:color w:val="000000" w:themeColor="text1"/>
        </w:rPr>
        <w:sectPr w:rsidR="00121130" w:rsidRPr="00B064CD">
          <w:footerReference w:type="default" r:id="rId9"/>
          <w:pgSz w:w="11920" w:h="16850"/>
          <w:pgMar w:top="1600" w:right="1600" w:bottom="1460" w:left="1600" w:header="0" w:footer="1272" w:gutter="0"/>
          <w:cols w:space="720" w:equalWidth="0">
            <w:col w:w="8720"/>
          </w:cols>
          <w:noEndnote/>
        </w:sectPr>
      </w:pPr>
      <w:r w:rsidRPr="00B064CD">
        <w:rPr>
          <w:rFonts w:asciiTheme="minorEastAsia" w:eastAsiaTheme="minorEastAsia" w:hAnsiTheme="minorEastAsia" w:hint="eastAsia"/>
          <w:color w:val="000000" w:themeColor="text1"/>
        </w:rPr>
        <w:t>以上</w:t>
      </w:r>
      <w:r w:rsidRPr="00B064CD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583543" w:rsidRPr="00B064CD">
        <w:rPr>
          <w:rFonts w:asciiTheme="minorEastAsia" w:eastAsiaTheme="minorEastAsia" w:hAnsiTheme="minorEastAsia" w:hint="eastAsia"/>
          <w:color w:val="000000" w:themeColor="text1"/>
          <w:spacing w:val="-4"/>
          <w:w w:val="95"/>
        </w:rPr>
        <w:t>東京大学韓国学研究センター長　外村大</w:t>
      </w:r>
    </w:p>
    <w:p w14:paraId="27B39CEE" w14:textId="77777777" w:rsidR="00D87F7E" w:rsidRPr="00B064CD" w:rsidRDefault="00D87F7E" w:rsidP="00121130">
      <w:pPr>
        <w:pStyle w:val="a3"/>
        <w:kinsoku w:val="0"/>
        <w:overflowPunct w:val="0"/>
        <w:spacing w:before="174"/>
        <w:ind w:left="0"/>
        <w:rPr>
          <w:color w:val="000000" w:themeColor="text1"/>
        </w:rPr>
      </w:pPr>
      <w:r w:rsidRPr="00B064CD">
        <w:rPr>
          <w:rFonts w:hint="eastAsia"/>
          <w:color w:val="000000" w:themeColor="text1"/>
          <w:spacing w:val="-3"/>
        </w:rPr>
        <w:lastRenderedPageBreak/>
        <w:t>（様式１）</w:t>
      </w:r>
    </w:p>
    <w:p w14:paraId="309818EC" w14:textId="77777777" w:rsidR="00D87F7E" w:rsidRPr="00B064CD" w:rsidRDefault="00D87F7E">
      <w:pPr>
        <w:pStyle w:val="a3"/>
        <w:kinsoku w:val="0"/>
        <w:overflowPunct w:val="0"/>
        <w:spacing w:before="7"/>
        <w:ind w:left="0"/>
        <w:rPr>
          <w:color w:val="000000" w:themeColor="text1"/>
          <w:sz w:val="9"/>
          <w:szCs w:val="9"/>
        </w:rPr>
      </w:pPr>
    </w:p>
    <w:p w14:paraId="5600F3FE" w14:textId="77777777" w:rsidR="00D87F7E" w:rsidRPr="00B064CD" w:rsidRDefault="000470A6">
      <w:pPr>
        <w:pStyle w:val="a3"/>
        <w:kinsoku w:val="0"/>
        <w:overflowPunct w:val="0"/>
        <w:spacing w:line="200" w:lineRule="atLeast"/>
        <w:ind w:left="4324"/>
        <w:rPr>
          <w:color w:val="000000" w:themeColor="text1"/>
          <w:sz w:val="20"/>
          <w:szCs w:val="20"/>
        </w:rPr>
      </w:pPr>
      <w:r w:rsidRPr="00B064CD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4AC76FB" wp14:editId="175D7C37">
                <wp:extent cx="923925" cy="204470"/>
                <wp:effectExtent l="12065" t="6350" r="6985" b="825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447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D14D1" w14:textId="77777777" w:rsidR="00D87F7E" w:rsidRDefault="00D87F7E">
                            <w:pPr>
                              <w:pStyle w:val="a3"/>
                              <w:kinsoku w:val="0"/>
                              <w:overflowPunct w:val="0"/>
                              <w:spacing w:line="256" w:lineRule="exact"/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-3"/>
                                <w:w w:val="95"/>
                                <w:sz w:val="24"/>
                                <w:szCs w:val="24"/>
                              </w:rPr>
                              <w:t>学内用申請書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AC76FB" id="Text Box 7" o:spid="_x0000_s1029" type="#_x0000_t202" style="width:72.7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" filled="f" strokeweight=".20458mm">
                <v:textbox inset="0,0,0,0">
                  <w:txbxContent>
                    <w:p w14:paraId="0EFD14D1" w14:textId="77777777" w:rsidR="00D87F7E" w:rsidRDefault="00D87F7E">
                      <w:pPr>
                        <w:pStyle w:val="a3"/>
                        <w:kinsoku w:val="0"/>
                        <w:overflowPunct w:val="0"/>
                        <w:spacing w:line="256" w:lineRule="exact"/>
                        <w:ind w:left="-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-3"/>
                          <w:w w:val="95"/>
                          <w:sz w:val="24"/>
                          <w:szCs w:val="24"/>
                        </w:rPr>
                        <w:t>学内用申請書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D4471" w14:textId="77777777" w:rsidR="00D87F7E" w:rsidRPr="00B064CD" w:rsidRDefault="00DF2B93" w:rsidP="00DF2B93">
      <w:pPr>
        <w:pStyle w:val="a3"/>
        <w:kinsoku w:val="0"/>
        <w:overflowPunct w:val="0"/>
        <w:spacing w:line="244" w:lineRule="auto"/>
        <w:ind w:left="4087" w:right="1650" w:hanging="2511"/>
        <w:rPr>
          <w:rFonts w:hAnsi="Century"/>
          <w:b/>
          <w:bCs/>
          <w:color w:val="000000" w:themeColor="text1"/>
          <w:w w:val="95"/>
          <w:sz w:val="24"/>
          <w:szCs w:val="24"/>
        </w:rPr>
      </w:pPr>
      <w:r w:rsidRPr="00B064CD">
        <w:rPr>
          <w:rFonts w:ascii="Century" w:eastAsiaTheme="minorEastAsia" w:hAnsi="Century" w:cs="Century" w:hint="eastAsia"/>
          <w:b/>
          <w:bCs/>
          <w:color w:val="000000" w:themeColor="text1"/>
          <w:w w:val="95"/>
          <w:sz w:val="24"/>
          <w:szCs w:val="24"/>
        </w:rPr>
        <w:t>東京大学韓国学研究センター・</w:t>
      </w:r>
      <w:r w:rsidR="00D87F7E" w:rsidRPr="00B064CD">
        <w:rPr>
          <w:rFonts w:hAnsi="Century" w:hint="eastAsia"/>
          <w:b/>
          <w:bCs/>
          <w:color w:val="000000" w:themeColor="text1"/>
          <w:w w:val="95"/>
          <w:sz w:val="24"/>
          <w:szCs w:val="24"/>
        </w:rPr>
        <w:t>韓国</w:t>
      </w:r>
      <w:r w:rsidRPr="00B064CD">
        <w:rPr>
          <w:rFonts w:hAnsi="Century" w:hint="eastAsia"/>
          <w:b/>
          <w:bCs/>
          <w:color w:val="000000" w:themeColor="text1"/>
          <w:w w:val="95"/>
          <w:sz w:val="24"/>
          <w:szCs w:val="24"/>
        </w:rPr>
        <w:t xml:space="preserve">国外文化財財団研究助成　</w:t>
      </w:r>
    </w:p>
    <w:p w14:paraId="155795D8" w14:textId="77777777" w:rsidR="00DF2B93" w:rsidRPr="00B064CD" w:rsidRDefault="00DF2B93" w:rsidP="00DF2B93">
      <w:pPr>
        <w:pStyle w:val="a3"/>
        <w:kinsoku w:val="0"/>
        <w:overflowPunct w:val="0"/>
        <w:spacing w:line="244" w:lineRule="auto"/>
        <w:ind w:left="4087" w:right="1650" w:hanging="2511"/>
        <w:jc w:val="center"/>
        <w:rPr>
          <w:rFonts w:hAnsi="Century"/>
          <w:color w:val="000000" w:themeColor="text1"/>
          <w:sz w:val="24"/>
          <w:szCs w:val="24"/>
        </w:rPr>
      </w:pPr>
      <w:r w:rsidRPr="00B064CD">
        <w:rPr>
          <w:rFonts w:ascii="Century" w:eastAsiaTheme="minorEastAsia" w:hAnsi="Century" w:cs="Century" w:hint="eastAsia"/>
          <w:b/>
          <w:bCs/>
          <w:color w:val="000000" w:themeColor="text1"/>
          <w:w w:val="95"/>
          <w:sz w:val="24"/>
          <w:szCs w:val="24"/>
        </w:rPr>
        <w:t>申請書</w:t>
      </w:r>
    </w:p>
    <w:p w14:paraId="5C1C3D6F" w14:textId="77777777" w:rsidR="00D87F7E" w:rsidRPr="00B064CD" w:rsidRDefault="00D87F7E">
      <w:pPr>
        <w:pStyle w:val="a3"/>
        <w:kinsoku w:val="0"/>
        <w:overflowPunct w:val="0"/>
        <w:spacing w:before="3"/>
        <w:ind w:left="0"/>
        <w:rPr>
          <w:b/>
          <w:bCs/>
          <w:color w:val="000000" w:themeColor="text1"/>
          <w:sz w:val="27"/>
          <w:szCs w:val="27"/>
        </w:rPr>
      </w:pPr>
    </w:p>
    <w:p w14:paraId="426DAD7B" w14:textId="5BB6D16B" w:rsidR="00D87F7E" w:rsidRPr="00B064CD" w:rsidRDefault="00D87F7E" w:rsidP="00734CE3">
      <w:pPr>
        <w:pStyle w:val="a3"/>
        <w:tabs>
          <w:tab w:val="left" w:pos="1019"/>
          <w:tab w:val="left" w:pos="1739"/>
        </w:tabs>
        <w:kinsoku w:val="0"/>
        <w:overflowPunct w:val="0"/>
        <w:ind w:left="0" w:right="779"/>
        <w:jc w:val="right"/>
        <w:rPr>
          <w:color w:val="000000" w:themeColor="text1"/>
          <w:sz w:val="22"/>
          <w:szCs w:val="22"/>
        </w:rPr>
      </w:pPr>
      <w:r w:rsidRPr="00B064CD">
        <w:rPr>
          <w:rFonts w:hint="eastAsia"/>
          <w:color w:val="000000" w:themeColor="text1"/>
          <w:sz w:val="22"/>
          <w:szCs w:val="22"/>
        </w:rPr>
        <w:t>年</w:t>
      </w:r>
      <w:r w:rsidR="00734CE3" w:rsidRPr="00B064CD">
        <w:rPr>
          <w:rFonts w:hint="eastAsia"/>
          <w:color w:val="000000" w:themeColor="text1"/>
          <w:sz w:val="22"/>
          <w:szCs w:val="22"/>
        </w:rPr>
        <w:t xml:space="preserve">　</w:t>
      </w:r>
      <w:r w:rsidRPr="00B064CD">
        <w:rPr>
          <w:rFonts w:hint="eastAsia"/>
          <w:color w:val="000000" w:themeColor="text1"/>
          <w:sz w:val="22"/>
          <w:szCs w:val="22"/>
        </w:rPr>
        <w:t>月</w:t>
      </w:r>
      <w:r w:rsidR="00734CE3" w:rsidRPr="00B064CD">
        <w:rPr>
          <w:rFonts w:hint="eastAsia"/>
          <w:color w:val="000000" w:themeColor="text1"/>
          <w:sz w:val="22"/>
          <w:szCs w:val="22"/>
        </w:rPr>
        <w:t xml:space="preserve">　</w:t>
      </w:r>
      <w:r w:rsidRPr="00B064CD">
        <w:rPr>
          <w:rFonts w:hint="eastAsia"/>
          <w:color w:val="000000" w:themeColor="text1"/>
          <w:sz w:val="22"/>
          <w:szCs w:val="22"/>
        </w:rPr>
        <w:t>日</w:t>
      </w:r>
    </w:p>
    <w:p w14:paraId="04A51F94" w14:textId="77777777" w:rsidR="00D87F7E" w:rsidRPr="00B064CD" w:rsidRDefault="00D87F7E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14:paraId="4DB926B7" w14:textId="77777777" w:rsidR="00D87F7E" w:rsidRPr="00B064CD" w:rsidRDefault="00D87F7E">
      <w:pPr>
        <w:pStyle w:val="a3"/>
        <w:kinsoku w:val="0"/>
        <w:overflowPunct w:val="0"/>
        <w:ind w:left="0"/>
        <w:rPr>
          <w:color w:val="000000" w:themeColor="text1"/>
          <w:sz w:val="20"/>
          <w:szCs w:val="20"/>
        </w:rPr>
      </w:pPr>
    </w:p>
    <w:p w14:paraId="530F0BED" w14:textId="77777777" w:rsidR="00D87F7E" w:rsidRPr="00B064CD" w:rsidRDefault="00D87F7E">
      <w:pPr>
        <w:pStyle w:val="a3"/>
        <w:kinsoku w:val="0"/>
        <w:overflowPunct w:val="0"/>
        <w:spacing w:before="10"/>
        <w:ind w:left="0"/>
        <w:rPr>
          <w:color w:val="000000" w:themeColor="text1"/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259"/>
        <w:gridCol w:w="1164"/>
        <w:gridCol w:w="3905"/>
      </w:tblGrid>
      <w:tr w:rsidR="00B064CD" w:rsidRPr="00B064CD" w14:paraId="091C1CED" w14:textId="77777777" w:rsidTr="00666C57">
        <w:trPr>
          <w:trHeight w:hRule="exact" w:val="17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96DF3" w14:textId="77777777" w:rsidR="00D87F7E" w:rsidRPr="00B064CD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</w:p>
          <w:p w14:paraId="330BB781" w14:textId="77777777" w:rsidR="00D87F7E" w:rsidRPr="00B064CD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</w:p>
          <w:p w14:paraId="638B9A7E" w14:textId="77777777" w:rsidR="00D87F7E" w:rsidRPr="00B064CD" w:rsidRDefault="00D87F7E">
            <w:pPr>
              <w:pStyle w:val="TableParagraph"/>
              <w:kinsoku w:val="0"/>
              <w:overflowPunct w:val="0"/>
              <w:spacing w:before="8"/>
              <w:rPr>
                <w:rFonts w:ascii="ＭＳ 明朝" w:eastAsia="ＭＳ 明朝" w:cs="ＭＳ 明朝"/>
                <w:color w:val="000000" w:themeColor="text1"/>
              </w:rPr>
            </w:pPr>
          </w:p>
          <w:p w14:paraId="7DB2C151" w14:textId="77777777" w:rsidR="00D87F7E" w:rsidRPr="00B064CD" w:rsidRDefault="00D87F7E">
            <w:pPr>
              <w:pStyle w:val="TableParagraph"/>
              <w:tabs>
                <w:tab w:val="left" w:pos="795"/>
              </w:tabs>
              <w:kinsoku w:val="0"/>
              <w:overflowPunct w:val="0"/>
              <w:ind w:left="97"/>
              <w:rPr>
                <w:color w:val="000000" w:themeColor="text1"/>
              </w:rPr>
            </w:pPr>
            <w:r w:rsidRPr="00B064CD"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  <w:t>1.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氏</w:t>
            </w:r>
            <w:r w:rsidRPr="00B064CD"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  <w:tab/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2FB2" w14:textId="77777777" w:rsidR="00D87F7E" w:rsidRPr="00B064CD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</w:p>
          <w:p w14:paraId="54C58F76" w14:textId="77777777" w:rsidR="00A15A41" w:rsidRPr="00B064CD" w:rsidRDefault="00D87F7E" w:rsidP="00A15A41">
            <w:pPr>
              <w:pStyle w:val="TableParagraph"/>
              <w:kinsoku w:val="0"/>
              <w:overflowPunct w:val="0"/>
              <w:ind w:firstLineChars="100" w:firstLine="20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3A1D8CDE" w14:textId="77777777" w:rsidR="00A15A41" w:rsidRPr="00B064CD" w:rsidRDefault="00A15A41">
            <w:pPr>
              <w:pStyle w:val="TableParagraph"/>
              <w:kinsoku w:val="0"/>
              <w:overflowPunct w:val="0"/>
              <w:ind w:left="97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</w:p>
          <w:p w14:paraId="1AB1E2D0" w14:textId="77777777" w:rsidR="00D87F7E" w:rsidRPr="00B064CD" w:rsidRDefault="00D87F7E" w:rsidP="00A15A41">
            <w:pPr>
              <w:pStyle w:val="TableParagraph"/>
              <w:kinsoku w:val="0"/>
              <w:overflowPunct w:val="0"/>
              <w:ind w:left="97" w:firstLineChars="100" w:firstLine="240"/>
              <w:rPr>
                <w:color w:val="000000" w:themeColor="text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707F3" w14:textId="77777777" w:rsidR="00D87F7E" w:rsidRPr="00B064CD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</w:p>
          <w:p w14:paraId="66D8CC91" w14:textId="77777777" w:rsidR="00D87F7E" w:rsidRPr="00B064CD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</w:p>
          <w:p w14:paraId="262CC7F8" w14:textId="77777777" w:rsidR="00D87F7E" w:rsidRPr="00B064CD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</w:p>
          <w:p w14:paraId="1F004126" w14:textId="77777777" w:rsidR="00D87F7E" w:rsidRPr="00B064CD" w:rsidRDefault="00D87F7E">
            <w:pPr>
              <w:pStyle w:val="TableParagraph"/>
              <w:kinsoku w:val="0"/>
              <w:overflowPunct w:val="0"/>
              <w:spacing w:before="10"/>
              <w:rPr>
                <w:rFonts w:ascii="ＭＳ 明朝" w:eastAsia="ＭＳ 明朝" w:cs="ＭＳ 明朝"/>
                <w:color w:val="000000" w:themeColor="text1"/>
                <w:sz w:val="13"/>
                <w:szCs w:val="13"/>
              </w:rPr>
            </w:pPr>
          </w:p>
          <w:p w14:paraId="67D0104A" w14:textId="77777777" w:rsidR="00D87F7E" w:rsidRPr="00B064CD" w:rsidRDefault="00D87F7E">
            <w:pPr>
              <w:pStyle w:val="TableParagraph"/>
              <w:tabs>
                <w:tab w:val="left" w:pos="795"/>
              </w:tabs>
              <w:kinsoku w:val="0"/>
              <w:overflowPunct w:val="0"/>
              <w:ind w:left="94"/>
              <w:rPr>
                <w:color w:val="000000" w:themeColor="text1"/>
              </w:rPr>
            </w:pPr>
            <w:r w:rsidRPr="00B064CD"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  <w:t>2.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所</w:t>
            </w:r>
            <w:r w:rsidRPr="00B064CD"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  <w:tab/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属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DA5" w14:textId="77777777" w:rsidR="00D87F7E" w:rsidRPr="00B064CD" w:rsidRDefault="00D87F7E">
            <w:pPr>
              <w:pStyle w:val="TableParagraph"/>
              <w:tabs>
                <w:tab w:val="left" w:pos="2694"/>
              </w:tabs>
              <w:kinsoku w:val="0"/>
              <w:overflowPunct w:val="0"/>
              <w:spacing w:line="246" w:lineRule="exact"/>
              <w:ind w:left="2691" w:hanging="260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w w:val="90"/>
                <w:sz w:val="20"/>
                <w:szCs w:val="20"/>
              </w:rPr>
              <w:t>東京大学大学院</w:t>
            </w:r>
            <w:r w:rsidRPr="00B064CD">
              <w:rPr>
                <w:rFonts w:ascii="ＭＳ 明朝" w:eastAsia="ＭＳ 明朝" w:cs="ＭＳ 明朝"/>
                <w:color w:val="000000" w:themeColor="text1"/>
                <w:w w:val="90"/>
                <w:sz w:val="20"/>
                <w:szCs w:val="20"/>
              </w:rPr>
              <w:tab/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2"/>
                <w:sz w:val="20"/>
                <w:szCs w:val="20"/>
              </w:rPr>
              <w:t>研究科</w:t>
            </w:r>
          </w:p>
          <w:p w14:paraId="12FCD8F6" w14:textId="77777777" w:rsidR="00D87F7E" w:rsidRPr="00B064CD" w:rsidRDefault="00D87F7E" w:rsidP="00666C57">
            <w:pPr>
              <w:pStyle w:val="TableParagraph"/>
              <w:kinsoku w:val="0"/>
              <w:overflowPunct w:val="0"/>
              <w:spacing w:before="96" w:line="349" w:lineRule="auto"/>
              <w:ind w:left="92" w:right="796" w:firstLine="2599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spacing w:val="1"/>
                <w:w w:val="95"/>
                <w:sz w:val="20"/>
                <w:szCs w:val="20"/>
              </w:rPr>
              <w:t>専攻</w:t>
            </w:r>
            <w:r w:rsidR="00666C57" w:rsidRPr="00B064CD">
              <w:rPr>
                <w:rFonts w:ascii="ＭＳ 明朝" w:eastAsia="ＭＳ 明朝" w:cs="ＭＳ 明朝" w:hint="eastAsia"/>
                <w:color w:val="000000" w:themeColor="text1"/>
                <w:spacing w:val="1"/>
                <w:w w:val="95"/>
                <w:sz w:val="20"/>
                <w:szCs w:val="20"/>
              </w:rPr>
              <w:t xml:space="preserve">　　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2"/>
                <w:w w:val="99"/>
                <w:sz w:val="20"/>
                <w:szCs w:val="20"/>
              </w:rPr>
              <w:t xml:space="preserve"> </w:t>
            </w:r>
            <w:r w:rsidR="00DF2B93" w:rsidRPr="00B064CD">
              <w:rPr>
                <w:rFonts w:ascii="ＭＳ 明朝" w:eastAsia="ＭＳ 明朝" w:cs="ＭＳ 明朝" w:hint="eastAsia"/>
                <w:color w:val="000000" w:themeColor="text1"/>
                <w:spacing w:val="2"/>
                <w:w w:val="99"/>
                <w:sz w:val="20"/>
                <w:szCs w:val="20"/>
              </w:rPr>
              <w:t>学部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修士・博士課程・博士</w:t>
            </w:r>
            <w:r w:rsidR="00666C57"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課程・終了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（いずれかに○を付ける）</w:t>
            </w:r>
          </w:p>
        </w:tc>
      </w:tr>
      <w:tr w:rsidR="00B064CD" w:rsidRPr="00B064CD" w14:paraId="08ACCFE7" w14:textId="77777777">
        <w:trPr>
          <w:trHeight w:hRule="exact" w:val="890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757C" w14:textId="77777777" w:rsidR="00D87F7E" w:rsidRPr="00B064CD" w:rsidRDefault="00D87F7E">
            <w:pPr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D12A" w14:textId="77777777" w:rsidR="00D87F7E" w:rsidRPr="00B064CD" w:rsidRDefault="00A15A41">
            <w:pPr>
              <w:pStyle w:val="TableParagraph"/>
              <w:kinsoku w:val="0"/>
              <w:overflowPunct w:val="0"/>
              <w:spacing w:before="65"/>
              <w:ind w:left="97"/>
              <w:rPr>
                <w:color w:val="000000" w:themeColor="text1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spacing w:val="2"/>
                <w:sz w:val="20"/>
                <w:szCs w:val="20"/>
              </w:rPr>
              <w:t>漢字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1E29" w14:textId="77777777" w:rsidR="00D87F7E" w:rsidRPr="00B064CD" w:rsidRDefault="00D87F7E">
            <w:pPr>
              <w:rPr>
                <w:color w:val="000000" w:themeColor="text1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E5F0" w14:textId="77777777" w:rsidR="00D87F7E" w:rsidRPr="00B064CD" w:rsidRDefault="00D87F7E">
            <w:pPr>
              <w:pStyle w:val="TableParagraph"/>
              <w:kinsoku w:val="0"/>
              <w:overflowPunct w:val="0"/>
              <w:spacing w:before="65"/>
              <w:ind w:left="92"/>
              <w:rPr>
                <w:color w:val="000000" w:themeColor="text1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学籍番号</w:t>
            </w:r>
            <w:r w:rsidR="00666C57"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・修了者の場合所属と職位</w:t>
            </w:r>
          </w:p>
        </w:tc>
      </w:tr>
      <w:tr w:rsidR="00B064CD" w:rsidRPr="00AB3F81" w14:paraId="1C407053" w14:textId="77777777" w:rsidTr="00570DB1">
        <w:trPr>
          <w:trHeight w:hRule="exact"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8EBB" w14:textId="77777777" w:rsidR="00D87F7E" w:rsidRPr="00B064CD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</w:p>
          <w:p w14:paraId="58609684" w14:textId="77777777" w:rsidR="00D87F7E" w:rsidRPr="00B064CD" w:rsidRDefault="00D87F7E">
            <w:pPr>
              <w:pStyle w:val="TableParagraph"/>
              <w:kinsoku w:val="0"/>
              <w:overflowPunct w:val="0"/>
              <w:spacing w:before="11"/>
              <w:rPr>
                <w:rFonts w:ascii="ＭＳ 明朝" w:eastAsia="ＭＳ 明朝" w:cs="ＭＳ 明朝"/>
                <w:color w:val="000000" w:themeColor="text1"/>
                <w:sz w:val="19"/>
                <w:szCs w:val="19"/>
              </w:rPr>
            </w:pPr>
          </w:p>
          <w:p w14:paraId="0C7B2617" w14:textId="77777777" w:rsidR="00D87F7E" w:rsidRPr="00B064CD" w:rsidRDefault="00D87F7E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B064CD"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  <w:t>3.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指導教官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0F58D" w14:textId="77777777" w:rsidR="00D87F7E" w:rsidRPr="00B064CD" w:rsidRDefault="00D87F7E">
            <w:pPr>
              <w:pStyle w:val="TableParagraph"/>
              <w:kinsoku w:val="0"/>
              <w:overflowPunct w:val="0"/>
              <w:spacing w:before="1"/>
              <w:rPr>
                <w:rFonts w:ascii="ＭＳ 明朝" w:eastAsia="ＭＳ 明朝" w:cs="ＭＳ 明朝"/>
                <w:color w:val="000000" w:themeColor="text1"/>
                <w:sz w:val="26"/>
                <w:szCs w:val="26"/>
              </w:rPr>
            </w:pPr>
          </w:p>
          <w:p w14:paraId="67892113" w14:textId="77777777" w:rsidR="00D87F7E" w:rsidRPr="00B064CD" w:rsidRDefault="00D87F7E" w:rsidP="00A15A41">
            <w:pPr>
              <w:pStyle w:val="TableParagraph"/>
              <w:tabs>
                <w:tab w:val="left" w:pos="495"/>
                <w:tab w:val="left" w:pos="2850"/>
              </w:tabs>
              <w:kinsoku w:val="0"/>
              <w:overflowPunct w:val="0"/>
              <w:ind w:left="97"/>
              <w:rPr>
                <w:color w:val="000000" w:themeColor="text1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w w:val="90"/>
                <w:sz w:val="20"/>
                <w:szCs w:val="20"/>
              </w:rPr>
              <w:t>氏</w:t>
            </w:r>
            <w:r w:rsidRPr="00B064CD">
              <w:rPr>
                <w:rFonts w:ascii="ＭＳ 明朝" w:eastAsia="ＭＳ 明朝" w:cs="ＭＳ 明朝"/>
                <w:color w:val="000000" w:themeColor="text1"/>
                <w:w w:val="90"/>
                <w:sz w:val="20"/>
                <w:szCs w:val="20"/>
              </w:rPr>
              <w:tab/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2"/>
                <w:sz w:val="20"/>
                <w:szCs w:val="20"/>
              </w:rPr>
              <w:t>名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4"/>
                <w:sz w:val="20"/>
                <w:szCs w:val="20"/>
              </w:rPr>
              <w:t>：</w:t>
            </w:r>
            <w:r w:rsidRPr="00B064CD">
              <w:rPr>
                <w:rFonts w:eastAsia="ＭＳ 明朝"/>
                <w:color w:val="000000" w:themeColor="text1"/>
                <w:w w:val="99"/>
                <w:sz w:val="20"/>
                <w:szCs w:val="20"/>
                <w:u w:val="single"/>
              </w:rPr>
              <w:t xml:space="preserve"> </w:t>
            </w:r>
            <w:r w:rsidRPr="00B064CD">
              <w:rPr>
                <w:rFonts w:eastAsia="ＭＳ 明朝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C6C3AD" w14:textId="77777777" w:rsidR="00D87F7E" w:rsidRPr="00B064CD" w:rsidRDefault="00D87F7E">
            <w:pPr>
              <w:rPr>
                <w:color w:val="000000" w:themeColor="text1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D7B4B" w14:textId="77777777" w:rsidR="00570DB1" w:rsidRPr="00B064CD" w:rsidRDefault="00570DB1" w:rsidP="00570DB1">
            <w:pPr>
              <w:pStyle w:val="TableParagraph"/>
              <w:tabs>
                <w:tab w:val="left" w:pos="495"/>
                <w:tab w:val="left" w:pos="2494"/>
              </w:tabs>
              <w:kinsoku w:val="0"/>
              <w:overflowPunct w:val="0"/>
              <w:ind w:left="97"/>
              <w:rPr>
                <w:rFonts w:eastAsia="ＭＳ 明朝"/>
                <w:color w:val="000000" w:themeColor="text1"/>
                <w:sz w:val="20"/>
                <w:szCs w:val="20"/>
                <w:lang w:val="it-IT"/>
              </w:rPr>
            </w:pPr>
          </w:p>
          <w:p w14:paraId="2D7FD5F9" w14:textId="77777777" w:rsidR="00D87F7E" w:rsidRPr="00B064CD" w:rsidRDefault="00570DB1" w:rsidP="002D3573">
            <w:pPr>
              <w:ind w:firstLineChars="100" w:firstLine="200"/>
              <w:rPr>
                <w:color w:val="000000" w:themeColor="text1"/>
                <w:lang w:val="it-IT"/>
              </w:rPr>
            </w:pPr>
            <w:r w:rsidRPr="00B064CD">
              <w:rPr>
                <w:rFonts w:ascii="ＭＳ 明朝" w:eastAsia="ＭＳ 明朝" w:cs="ＭＳ 明朝"/>
                <w:color w:val="000000" w:themeColor="text1"/>
                <w:sz w:val="20"/>
                <w:szCs w:val="20"/>
                <w:lang w:val="it-IT"/>
              </w:rPr>
              <w:t>e-mail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  <w:lang w:val="it-IT"/>
              </w:rPr>
              <w:t>：</w:t>
            </w:r>
            <w:r w:rsidRPr="00B064CD">
              <w:rPr>
                <w:rFonts w:eastAsia="ＭＳ 明朝"/>
                <w:color w:val="000000" w:themeColor="text1"/>
                <w:w w:val="99"/>
                <w:sz w:val="20"/>
                <w:szCs w:val="20"/>
                <w:u w:val="single"/>
                <w:lang w:val="it-IT"/>
              </w:rPr>
              <w:t xml:space="preserve"> </w:t>
            </w:r>
            <w:r w:rsidRPr="00B064CD">
              <w:rPr>
                <w:rFonts w:eastAsia="ＭＳ 明朝"/>
                <w:color w:val="000000" w:themeColor="text1"/>
                <w:sz w:val="20"/>
                <w:szCs w:val="20"/>
                <w:u w:val="single"/>
                <w:lang w:val="it-IT"/>
              </w:rPr>
              <w:tab/>
            </w:r>
            <w:r w:rsidR="00A15A41" w:rsidRPr="00B064CD">
              <w:rPr>
                <w:rFonts w:eastAsia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B064CD" w:rsidRPr="00B064CD" w14:paraId="1175E8E4" w14:textId="77777777" w:rsidTr="00A15A41">
        <w:trPr>
          <w:trHeight w:hRule="exact" w:val="12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E2D6" w14:textId="77777777" w:rsidR="00D87F7E" w:rsidRPr="00B064CD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sz w:val="20"/>
                <w:szCs w:val="20"/>
                <w:lang w:val="it-IT"/>
              </w:rPr>
            </w:pPr>
          </w:p>
          <w:p w14:paraId="02081EE9" w14:textId="77777777" w:rsidR="00D87F7E" w:rsidRPr="00B064CD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sz w:val="20"/>
                <w:szCs w:val="20"/>
                <w:lang w:val="it-IT"/>
              </w:rPr>
            </w:pPr>
          </w:p>
          <w:p w14:paraId="0C968B2B" w14:textId="77777777" w:rsidR="00D87F7E" w:rsidRPr="00B064CD" w:rsidRDefault="00D87F7E" w:rsidP="00A15A41">
            <w:pPr>
              <w:pStyle w:val="TableParagraph"/>
              <w:kinsoku w:val="0"/>
              <w:overflowPunct w:val="0"/>
              <w:ind w:firstLineChars="100" w:firstLine="200"/>
              <w:rPr>
                <w:color w:val="000000" w:themeColor="text1"/>
              </w:rPr>
            </w:pPr>
            <w:r w:rsidRPr="00B064CD"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  <w:t>4.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基本情報</w:t>
            </w:r>
          </w:p>
        </w:tc>
        <w:tc>
          <w:tcPr>
            <w:tcW w:w="8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9EC8" w14:textId="2F27986C" w:rsidR="00D87F7E" w:rsidRPr="00B064CD" w:rsidRDefault="00D87F7E" w:rsidP="004C5439">
            <w:pPr>
              <w:pStyle w:val="TableParagraph"/>
              <w:tabs>
                <w:tab w:val="left" w:pos="1496"/>
                <w:tab w:val="left" w:pos="2096"/>
                <w:tab w:val="left" w:pos="2690"/>
                <w:tab w:val="left" w:pos="3180"/>
                <w:tab w:val="left" w:pos="4460"/>
              </w:tabs>
              <w:kinsoku w:val="0"/>
              <w:overflowPunct w:val="0"/>
              <w:rPr>
                <w:rFonts w:ascii="ＭＳ 明朝" w:eastAsia="ＭＳ 明朝" w:cs="ＭＳ 明朝"/>
                <w:color w:val="000000" w:themeColor="text1"/>
                <w:w w:val="90"/>
                <w:sz w:val="20"/>
                <w:szCs w:val="20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w w:val="90"/>
                <w:sz w:val="20"/>
                <w:szCs w:val="20"/>
              </w:rPr>
              <w:t>・生年月日：</w:t>
            </w:r>
            <w:r w:rsidR="00666C57" w:rsidRPr="00B064CD">
              <w:rPr>
                <w:rFonts w:ascii="ＭＳ 明朝" w:eastAsia="ＭＳ 明朝" w:cs="ＭＳ 明朝" w:hint="eastAsia"/>
                <w:color w:val="000000" w:themeColor="text1"/>
                <w:w w:val="90"/>
                <w:sz w:val="20"/>
                <w:szCs w:val="20"/>
              </w:rPr>
              <w:t>西暦</w:t>
            </w:r>
            <w:r w:rsidRPr="00B064CD">
              <w:rPr>
                <w:rFonts w:ascii="ＭＳ 明朝" w:eastAsia="ＭＳ 明朝" w:cs="ＭＳ 明朝"/>
                <w:color w:val="000000" w:themeColor="text1"/>
                <w:w w:val="90"/>
                <w:sz w:val="20"/>
                <w:szCs w:val="20"/>
              </w:rPr>
              <w:tab/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1"/>
                <w:w w:val="90"/>
                <w:sz w:val="20"/>
                <w:szCs w:val="20"/>
                <w:u w:val="single"/>
              </w:rPr>
              <w:tab/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1"/>
                <w:w w:val="90"/>
                <w:sz w:val="20"/>
                <w:szCs w:val="20"/>
              </w:rPr>
              <w:t>年</w:t>
            </w:r>
            <w:r w:rsidRPr="00B064CD">
              <w:rPr>
                <w:rFonts w:eastAsia="ＭＳ 明朝"/>
                <w:color w:val="000000" w:themeColor="text1"/>
                <w:spacing w:val="1"/>
                <w:w w:val="90"/>
                <w:sz w:val="20"/>
                <w:szCs w:val="20"/>
                <w:u w:val="single"/>
              </w:rPr>
              <w:tab/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1"/>
                <w:w w:val="90"/>
                <w:sz w:val="20"/>
                <w:szCs w:val="20"/>
              </w:rPr>
              <w:t>月</w:t>
            </w:r>
            <w:r w:rsidRPr="00B064CD">
              <w:rPr>
                <w:rFonts w:eastAsia="ＭＳ 明朝"/>
                <w:color w:val="000000" w:themeColor="text1"/>
                <w:spacing w:val="1"/>
                <w:w w:val="90"/>
                <w:sz w:val="20"/>
                <w:szCs w:val="20"/>
                <w:u w:val="single"/>
              </w:rPr>
              <w:tab/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w w:val="90"/>
                <w:sz w:val="20"/>
                <w:szCs w:val="20"/>
              </w:rPr>
              <w:t>日</w:t>
            </w:r>
            <w:r w:rsidRPr="00B064CD">
              <w:rPr>
                <w:rFonts w:ascii="ＭＳ 明朝" w:eastAsia="ＭＳ 明朝" w:cs="ＭＳ 明朝"/>
                <w:color w:val="000000" w:themeColor="text1"/>
                <w:w w:val="90"/>
                <w:sz w:val="20"/>
                <w:szCs w:val="20"/>
              </w:rPr>
              <w:tab/>
            </w:r>
            <w:r w:rsidR="002D3573" w:rsidRPr="00B064CD">
              <w:rPr>
                <w:rFonts w:ascii="ＭＳ 明朝" w:eastAsia="ＭＳ 明朝" w:cs="ＭＳ 明朝" w:hint="eastAsia"/>
                <w:color w:val="000000" w:themeColor="text1"/>
                <w:w w:val="90"/>
                <w:sz w:val="20"/>
                <w:szCs w:val="20"/>
              </w:rPr>
              <w:t>・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1"/>
                <w:w w:val="90"/>
                <w:sz w:val="20"/>
                <w:szCs w:val="20"/>
              </w:rPr>
              <w:t>年齢</w:t>
            </w:r>
            <w:r w:rsidRPr="00B064CD">
              <w:rPr>
                <w:rFonts w:eastAsia="ＭＳ 明朝"/>
                <w:color w:val="000000" w:themeColor="text1"/>
                <w:spacing w:val="1"/>
                <w:w w:val="90"/>
                <w:sz w:val="20"/>
                <w:szCs w:val="20"/>
                <w:u w:val="single"/>
              </w:rPr>
              <w:tab/>
            </w:r>
            <w:r w:rsidR="002D3573" w:rsidRPr="00B064CD">
              <w:rPr>
                <w:rFonts w:eastAsia="ＭＳ 明朝" w:hint="eastAsia"/>
                <w:color w:val="000000" w:themeColor="text1"/>
                <w:spacing w:val="1"/>
                <w:w w:val="90"/>
                <w:sz w:val="20"/>
                <w:szCs w:val="20"/>
                <w:u w:val="single"/>
              </w:rPr>
              <w:t xml:space="preserve">　　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-1"/>
                <w:sz w:val="20"/>
                <w:szCs w:val="20"/>
              </w:rPr>
              <w:t>歳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-1"/>
                <w:sz w:val="16"/>
                <w:szCs w:val="16"/>
              </w:rPr>
              <w:t>（</w:t>
            </w:r>
            <w:r w:rsidR="005A0322" w:rsidRPr="00B064CD">
              <w:rPr>
                <w:rFonts w:ascii="ＭＳ 明朝" w:eastAsia="ＭＳ 明朝" w:cs="ＭＳ 明朝"/>
                <w:color w:val="000000" w:themeColor="text1"/>
                <w:spacing w:val="-1"/>
                <w:sz w:val="16"/>
                <w:szCs w:val="16"/>
              </w:rPr>
              <w:t>20</w:t>
            </w:r>
            <w:r w:rsidR="002C4ACB" w:rsidRPr="00B064CD">
              <w:rPr>
                <w:rFonts w:ascii="ＭＳ 明朝" w:eastAsia="ＭＳ 明朝" w:cs="ＭＳ 明朝" w:hint="eastAsia"/>
                <w:color w:val="000000" w:themeColor="text1"/>
                <w:spacing w:val="-1"/>
                <w:sz w:val="16"/>
                <w:szCs w:val="16"/>
              </w:rPr>
              <w:t>2</w:t>
            </w:r>
            <w:r w:rsidR="004C6757" w:rsidRPr="00B064CD">
              <w:rPr>
                <w:rFonts w:ascii="ＭＳ 明朝" w:eastAsia="ＭＳ 明朝" w:cs="ＭＳ 明朝"/>
                <w:color w:val="000000" w:themeColor="text1"/>
                <w:spacing w:val="-1"/>
                <w:sz w:val="16"/>
                <w:szCs w:val="16"/>
              </w:rPr>
              <w:t>2</w:t>
            </w:r>
            <w:r w:rsidR="005A0322" w:rsidRPr="00B064CD">
              <w:rPr>
                <w:rFonts w:ascii="ＭＳ 明朝" w:eastAsia="ＭＳ 明朝" w:cs="ＭＳ 明朝" w:hint="eastAsia"/>
                <w:color w:val="000000" w:themeColor="text1"/>
                <w:sz w:val="16"/>
                <w:szCs w:val="16"/>
              </w:rPr>
              <w:t>年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42"/>
                <w:sz w:val="16"/>
                <w:szCs w:val="16"/>
              </w:rPr>
              <w:t xml:space="preserve"> </w:t>
            </w:r>
            <w:r w:rsidR="002C4ACB" w:rsidRPr="00B064CD">
              <w:rPr>
                <w:rFonts w:ascii="ＭＳ 明朝" w:eastAsia="ＭＳ 明朝" w:cs="ＭＳ 明朝" w:hint="eastAsia"/>
                <w:color w:val="000000" w:themeColor="text1"/>
                <w:spacing w:val="-1"/>
                <w:sz w:val="16"/>
                <w:szCs w:val="16"/>
              </w:rPr>
              <w:t>2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47"/>
                <w:sz w:val="16"/>
                <w:szCs w:val="16"/>
              </w:rPr>
              <w:t xml:space="preserve"> 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16"/>
                <w:szCs w:val="16"/>
              </w:rPr>
              <w:t>月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42"/>
                <w:sz w:val="16"/>
                <w:szCs w:val="16"/>
              </w:rPr>
              <w:t xml:space="preserve"> </w:t>
            </w:r>
            <w:r w:rsidRPr="00B064CD">
              <w:rPr>
                <w:rFonts w:ascii="ＭＳ 明朝" w:eastAsia="ＭＳ 明朝" w:cs="ＭＳ 明朝"/>
                <w:color w:val="000000" w:themeColor="text1"/>
                <w:sz w:val="16"/>
                <w:szCs w:val="16"/>
              </w:rPr>
              <w:t>1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43"/>
                <w:sz w:val="16"/>
                <w:szCs w:val="16"/>
              </w:rPr>
              <w:t xml:space="preserve"> 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-3"/>
                <w:sz w:val="16"/>
                <w:szCs w:val="16"/>
              </w:rPr>
              <w:t>日現在）</w:t>
            </w:r>
          </w:p>
          <w:p w14:paraId="038924EF" w14:textId="77777777" w:rsidR="00D87F7E" w:rsidRPr="00B064CD" w:rsidRDefault="00D87F7E" w:rsidP="002D3573">
            <w:pPr>
              <w:pStyle w:val="TableParagraph"/>
              <w:tabs>
                <w:tab w:val="left" w:pos="1095"/>
                <w:tab w:val="left" w:pos="1860"/>
              </w:tabs>
              <w:kinsoku w:val="0"/>
              <w:overflowPunct w:val="0"/>
              <w:spacing w:before="98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w w:val="90"/>
                <w:sz w:val="20"/>
                <w:szCs w:val="20"/>
              </w:rPr>
              <w:t>・性別：</w:t>
            </w:r>
            <w:r w:rsidRPr="00B064CD">
              <w:rPr>
                <w:rFonts w:ascii="ＭＳ 明朝" w:eastAsia="ＭＳ 明朝" w:cs="ＭＳ 明朝"/>
                <w:color w:val="000000" w:themeColor="text1"/>
                <w:w w:val="90"/>
                <w:sz w:val="20"/>
                <w:szCs w:val="20"/>
              </w:rPr>
              <w:tab/>
            </w:r>
            <w:r w:rsidRPr="00B064CD">
              <w:rPr>
                <w:rFonts w:eastAsia="ＭＳ 明朝"/>
                <w:color w:val="000000" w:themeColor="text1"/>
                <w:w w:val="90"/>
                <w:sz w:val="20"/>
                <w:szCs w:val="20"/>
                <w:u w:val="single"/>
              </w:rPr>
              <w:tab/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・国籍：</w:t>
            </w:r>
            <w:r w:rsidR="00570DB1" w:rsidRPr="00B064CD">
              <w:rPr>
                <w:rFonts w:eastAsia="ＭＳ 明朝"/>
                <w:color w:val="000000" w:themeColor="text1"/>
                <w:w w:val="90"/>
                <w:sz w:val="20"/>
                <w:szCs w:val="20"/>
                <w:u w:val="single"/>
              </w:rPr>
              <w:tab/>
            </w:r>
            <w:r w:rsidR="002D3573" w:rsidRPr="00B064CD">
              <w:rPr>
                <w:rFonts w:eastAsia="ＭＳ 明朝" w:hint="eastAsia"/>
                <w:color w:val="000000" w:themeColor="text1"/>
                <w:w w:val="90"/>
                <w:sz w:val="20"/>
                <w:szCs w:val="20"/>
                <w:u w:val="single"/>
              </w:rPr>
              <w:t xml:space="preserve">　　</w:t>
            </w:r>
            <w:r w:rsidR="004C5439" w:rsidRPr="00B064CD">
              <w:rPr>
                <w:rFonts w:eastAsia="ＭＳ 明朝" w:hint="eastAsia"/>
                <w:color w:val="000000" w:themeColor="text1"/>
                <w:w w:val="90"/>
                <w:sz w:val="20"/>
                <w:szCs w:val="20"/>
                <w:u w:val="single"/>
              </w:rPr>
              <w:t xml:space="preserve"> </w:t>
            </w:r>
          </w:p>
          <w:p w14:paraId="3F5A9794" w14:textId="77777777" w:rsidR="00D87F7E" w:rsidRPr="00B064CD" w:rsidRDefault="00D87F7E" w:rsidP="002D3573">
            <w:pPr>
              <w:pStyle w:val="TableParagraph"/>
              <w:tabs>
                <w:tab w:val="left" w:pos="4390"/>
              </w:tabs>
              <w:kinsoku w:val="0"/>
              <w:overflowPunct w:val="0"/>
              <w:spacing w:before="96"/>
              <w:rPr>
                <w:rFonts w:eastAsia="ＭＳ 明朝"/>
                <w:color w:val="000000" w:themeColor="text1"/>
                <w:sz w:val="20"/>
                <w:szCs w:val="20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・</w:t>
            </w:r>
            <w:r w:rsidRPr="00B064CD"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  <w:t>e-mail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：</w:t>
            </w:r>
            <w:r w:rsidRPr="00B064CD">
              <w:rPr>
                <w:rFonts w:eastAsia="ＭＳ 明朝"/>
                <w:color w:val="000000" w:themeColor="text1"/>
                <w:w w:val="99"/>
                <w:sz w:val="20"/>
                <w:szCs w:val="20"/>
                <w:u w:val="single"/>
              </w:rPr>
              <w:t xml:space="preserve"> </w:t>
            </w:r>
            <w:r w:rsidRPr="00B064CD">
              <w:rPr>
                <w:rFonts w:eastAsia="ＭＳ 明朝"/>
                <w:color w:val="000000" w:themeColor="text1"/>
                <w:sz w:val="20"/>
                <w:szCs w:val="20"/>
                <w:u w:val="single"/>
              </w:rPr>
              <w:tab/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2"/>
                <w:sz w:val="20"/>
                <w:szCs w:val="20"/>
              </w:rPr>
              <w:t>・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電話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2"/>
                <w:sz w:val="20"/>
                <w:szCs w:val="20"/>
              </w:rPr>
              <w:t>番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号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pacing w:val="2"/>
                <w:sz w:val="20"/>
                <w:szCs w:val="20"/>
              </w:rPr>
              <w:t>：</w:t>
            </w:r>
            <w:r w:rsidRPr="00B064CD">
              <w:rPr>
                <w:rFonts w:eastAsia="ＭＳ 明朝"/>
                <w:color w:val="000000" w:themeColor="text1"/>
                <w:w w:val="99"/>
                <w:sz w:val="20"/>
                <w:szCs w:val="20"/>
                <w:u w:val="single"/>
              </w:rPr>
              <w:t xml:space="preserve"> </w:t>
            </w:r>
            <w:r w:rsidRPr="00B064CD">
              <w:rPr>
                <w:rFonts w:eastAsia="ＭＳ 明朝"/>
                <w:color w:val="000000" w:themeColor="text1"/>
                <w:sz w:val="20"/>
                <w:szCs w:val="20"/>
                <w:u w:val="single"/>
              </w:rPr>
              <w:tab/>
            </w:r>
            <w:r w:rsidR="00A15A41" w:rsidRPr="00B064CD">
              <w:rPr>
                <w:rFonts w:eastAsia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D87F7E" w:rsidRPr="00B064CD" w14:paraId="5DDD140D" w14:textId="77777777" w:rsidTr="00A15A41">
        <w:trPr>
          <w:trHeight w:hRule="exact" w:val="55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3F1A" w14:textId="77777777" w:rsidR="00570DB1" w:rsidRPr="00B064CD" w:rsidRDefault="00D87F7E">
            <w:pPr>
              <w:pStyle w:val="TableParagraph"/>
              <w:kinsoku w:val="0"/>
              <w:overflowPunct w:val="0"/>
              <w:spacing w:before="3"/>
              <w:ind w:left="97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  <w:r w:rsidRPr="00B064CD"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  <w:t>5.</w:t>
            </w:r>
            <w:r w:rsidRPr="00B064CD">
              <w:rPr>
                <w:rFonts w:ascii="ＭＳ 明朝" w:eastAsia="ＭＳ 明朝" w:cs="ＭＳ 明朝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B064CD">
              <w:rPr>
                <w:rFonts w:ascii="ＭＳ 明朝" w:eastAsia="ＭＳ 明朝" w:cs="ＭＳ 明朝" w:hint="eastAsia"/>
                <w:color w:val="000000" w:themeColor="text1"/>
                <w:sz w:val="20"/>
                <w:szCs w:val="20"/>
              </w:rPr>
              <w:t>応募理由</w:t>
            </w:r>
          </w:p>
          <w:p w14:paraId="4DA5C533" w14:textId="77777777" w:rsidR="00A15A41" w:rsidRPr="00B064CD" w:rsidRDefault="00570DB1" w:rsidP="00A15A41">
            <w:pPr>
              <w:pStyle w:val="TableParagraph"/>
              <w:kinsoku w:val="0"/>
              <w:overflowPunct w:val="0"/>
              <w:spacing w:before="3"/>
              <w:ind w:left="189" w:hangingChars="100" w:hanging="189"/>
              <w:rPr>
                <w:rFonts w:ascii="ＭＳ 明朝" w:eastAsia="ＭＳ 明朝" w:cs="ＭＳ 明朝"/>
                <w:color w:val="000000" w:themeColor="text1"/>
                <w:spacing w:val="9"/>
                <w:sz w:val="18"/>
                <w:szCs w:val="18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spacing w:val="9"/>
                <w:sz w:val="18"/>
                <w:szCs w:val="18"/>
              </w:rPr>
              <w:t>（すべて枠内に</w:t>
            </w:r>
          </w:p>
          <w:p w14:paraId="6B8B2000" w14:textId="77777777" w:rsidR="00D87F7E" w:rsidRPr="00B064CD" w:rsidRDefault="00A15A41" w:rsidP="00A15A41">
            <w:pPr>
              <w:pStyle w:val="TableParagraph"/>
              <w:kinsoku w:val="0"/>
              <w:overflowPunct w:val="0"/>
              <w:spacing w:before="3"/>
              <w:ind w:leftChars="100" w:left="240"/>
              <w:rPr>
                <w:rFonts w:ascii="ＭＳ 明朝" w:eastAsia="ＭＳ 明朝" w:cs="ＭＳ 明朝"/>
                <w:color w:val="000000" w:themeColor="text1"/>
                <w:sz w:val="20"/>
                <w:szCs w:val="20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spacing w:val="9"/>
                <w:sz w:val="18"/>
                <w:szCs w:val="18"/>
              </w:rPr>
              <w:t>順番に</w:t>
            </w:r>
            <w:r w:rsidR="00570DB1" w:rsidRPr="00B064CD">
              <w:rPr>
                <w:rFonts w:ascii="ＭＳ 明朝" w:eastAsia="ＭＳ 明朝" w:cs="ＭＳ 明朝" w:hint="eastAsia"/>
                <w:color w:val="000000" w:themeColor="text1"/>
                <w:spacing w:val="9"/>
                <w:sz w:val="18"/>
                <w:szCs w:val="18"/>
              </w:rPr>
              <w:t>記入）</w:t>
            </w:r>
          </w:p>
          <w:p w14:paraId="53577E1C" w14:textId="77777777" w:rsidR="00D87F7E" w:rsidRPr="00B064CD" w:rsidRDefault="00D87F7E" w:rsidP="00666C57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12"/>
              <w:rPr>
                <w:rFonts w:ascii="ＭＳ 明朝" w:eastAsia="ＭＳ 明朝" w:cs="ＭＳ 明朝"/>
                <w:color w:val="000000" w:themeColor="text1"/>
                <w:sz w:val="18"/>
                <w:szCs w:val="18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sz w:val="18"/>
                <w:szCs w:val="18"/>
              </w:rPr>
              <w:t>研究テーマ</w:t>
            </w:r>
            <w:r w:rsidR="00666C57" w:rsidRPr="00B064CD">
              <w:rPr>
                <w:rFonts w:ascii="ＭＳ 明朝" w:eastAsia="ＭＳ 明朝" w:cs="ＭＳ 明朝" w:hint="eastAsia"/>
                <w:color w:val="000000" w:themeColor="text1"/>
                <w:sz w:val="18"/>
                <w:szCs w:val="18"/>
              </w:rPr>
              <w:t>と問題設定</w:t>
            </w:r>
          </w:p>
          <w:p w14:paraId="5E8DD767" w14:textId="77777777" w:rsidR="00666C57" w:rsidRPr="00B064CD" w:rsidRDefault="00666C57" w:rsidP="00666C57">
            <w:pPr>
              <w:pStyle w:val="TableParagraph"/>
              <w:kinsoku w:val="0"/>
              <w:overflowPunct w:val="0"/>
              <w:spacing w:before="112"/>
              <w:rPr>
                <w:rFonts w:ascii="ＭＳ 明朝" w:eastAsia="ＭＳ 明朝" w:cs="ＭＳ 明朝"/>
                <w:color w:val="000000" w:themeColor="text1"/>
                <w:sz w:val="18"/>
                <w:szCs w:val="18"/>
              </w:rPr>
            </w:pPr>
          </w:p>
          <w:p w14:paraId="028D8574" w14:textId="77777777" w:rsidR="00E64B2B" w:rsidRPr="00B064CD" w:rsidRDefault="00570DB1" w:rsidP="00E64B2B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4" w:line="364" w:lineRule="auto"/>
              <w:ind w:right="155"/>
              <w:rPr>
                <w:rFonts w:asciiTheme="minorEastAsia" w:hAnsiTheme="minorEastAsia" w:cs="ＭＳ 明朝"/>
                <w:color w:val="000000" w:themeColor="text1"/>
                <w:spacing w:val="9"/>
                <w:sz w:val="18"/>
                <w:szCs w:val="18"/>
              </w:rPr>
            </w:pPr>
            <w:r w:rsidRPr="00B064CD">
              <w:rPr>
                <w:rFonts w:asciiTheme="minorEastAsia" w:hAnsiTheme="minorEastAsia" w:cs="ＭＳ 明朝" w:hint="eastAsia"/>
                <w:color w:val="000000" w:themeColor="text1"/>
                <w:spacing w:val="9"/>
                <w:sz w:val="18"/>
                <w:szCs w:val="18"/>
              </w:rPr>
              <w:t>研究成果</w:t>
            </w:r>
            <w:r w:rsidR="00E64B2B" w:rsidRPr="00B064CD">
              <w:rPr>
                <w:rFonts w:asciiTheme="minorEastAsia" w:hAnsiTheme="minorEastAsia" w:cs="ＭＳ 明朝" w:hint="eastAsia"/>
                <w:color w:val="000000" w:themeColor="text1"/>
                <w:spacing w:val="9"/>
                <w:sz w:val="18"/>
                <w:szCs w:val="18"/>
              </w:rPr>
              <w:t>の発表計画</w:t>
            </w:r>
          </w:p>
          <w:p w14:paraId="0A45705C" w14:textId="77777777" w:rsidR="00E64B2B" w:rsidRPr="00B064CD" w:rsidRDefault="00E64B2B" w:rsidP="00E64B2B">
            <w:pPr>
              <w:pStyle w:val="a5"/>
              <w:rPr>
                <w:rFonts w:asciiTheme="minorEastAsia" w:hAnsiTheme="minorEastAsia" w:cs="ＭＳ 明朝"/>
                <w:color w:val="000000" w:themeColor="text1"/>
                <w:spacing w:val="9"/>
                <w:sz w:val="18"/>
                <w:szCs w:val="18"/>
              </w:rPr>
            </w:pPr>
          </w:p>
          <w:p w14:paraId="48B8A1B5" w14:textId="430C7A23" w:rsidR="00E64B2B" w:rsidRPr="00B064CD" w:rsidRDefault="00666C57" w:rsidP="00E202D5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4" w:line="364" w:lineRule="auto"/>
              <w:ind w:right="155"/>
              <w:rPr>
                <w:rFonts w:asciiTheme="minorEastAsia" w:hAnsiTheme="minorEastAsia" w:cs="ＭＳ 明朝"/>
                <w:color w:val="000000" w:themeColor="text1"/>
                <w:spacing w:val="9"/>
                <w:sz w:val="18"/>
                <w:szCs w:val="18"/>
              </w:rPr>
            </w:pPr>
            <w:r w:rsidRPr="00B064CD">
              <w:rPr>
                <w:rFonts w:asciiTheme="minorEastAsia" w:hAnsiTheme="minorEastAsia" w:cs="ＭＳ 明朝" w:hint="eastAsia"/>
                <w:color w:val="000000" w:themeColor="text1"/>
                <w:spacing w:val="9"/>
                <w:sz w:val="18"/>
                <w:szCs w:val="18"/>
              </w:rPr>
              <w:t>韓国学研究センターの事業で貢献できる分野</w:t>
            </w:r>
          </w:p>
          <w:p w14:paraId="6E20835E" w14:textId="77777777" w:rsidR="00D87F7E" w:rsidRPr="00B064CD" w:rsidRDefault="00D87F7E" w:rsidP="00E64B2B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4" w:line="364" w:lineRule="auto"/>
              <w:ind w:right="155"/>
              <w:rPr>
                <w:rFonts w:asciiTheme="minorEastAsia" w:hAnsiTheme="minorEastAsia" w:cs="ＭＳ 明朝"/>
                <w:color w:val="000000" w:themeColor="text1"/>
                <w:spacing w:val="9"/>
                <w:sz w:val="18"/>
                <w:szCs w:val="18"/>
              </w:rPr>
            </w:pPr>
            <w:r w:rsidRPr="00B064CD">
              <w:rPr>
                <w:rFonts w:ascii="ＭＳ 明朝" w:eastAsia="ＭＳ 明朝" w:cs="ＭＳ 明朝" w:hint="eastAsia"/>
                <w:color w:val="000000" w:themeColor="text1"/>
                <w:sz w:val="18"/>
                <w:szCs w:val="18"/>
              </w:rPr>
              <w:t>申請金額</w:t>
            </w:r>
            <w:r w:rsidR="00666C57" w:rsidRPr="00B064CD">
              <w:rPr>
                <w:rFonts w:ascii="ＭＳ 明朝" w:eastAsia="ＭＳ 明朝" w:cs="ＭＳ 明朝" w:hint="eastAsia"/>
                <w:color w:val="000000" w:themeColor="text1"/>
                <w:sz w:val="18"/>
                <w:szCs w:val="18"/>
              </w:rPr>
              <w:t>と使用予定の費目</w:t>
            </w:r>
          </w:p>
          <w:p w14:paraId="705C90CD" w14:textId="77777777" w:rsidR="00D87F7E" w:rsidRPr="00B064CD" w:rsidRDefault="00D87F7E">
            <w:pPr>
              <w:pStyle w:val="TableParagraph"/>
              <w:kinsoku w:val="0"/>
              <w:overflowPunct w:val="0"/>
              <w:spacing w:before="122" w:line="361" w:lineRule="auto"/>
              <w:ind w:left="277" w:right="87" w:hanging="18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BF8CB" w14:textId="77777777" w:rsidR="00D87F7E" w:rsidRPr="00B064CD" w:rsidRDefault="00D87F7E">
            <w:pPr>
              <w:rPr>
                <w:color w:val="000000" w:themeColor="text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F44202" w14:textId="77777777" w:rsidR="00D87F7E" w:rsidRPr="00B064CD" w:rsidRDefault="00D87F7E">
            <w:pPr>
              <w:rPr>
                <w:color w:val="000000" w:themeColor="text1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544C1" w14:textId="77777777" w:rsidR="00D87F7E" w:rsidRPr="00B064CD" w:rsidRDefault="00D87F7E">
            <w:pPr>
              <w:rPr>
                <w:color w:val="000000" w:themeColor="text1"/>
              </w:rPr>
            </w:pPr>
          </w:p>
          <w:p w14:paraId="057B8E09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7004B4BA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7F962C04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3F239DC0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546791CF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2451A1D8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6ABAA7AB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15BF40E9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6529F2CC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1554793E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64BC0009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1B5A422C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70A950D9" w14:textId="77777777" w:rsidR="00A15A41" w:rsidRPr="00B064CD" w:rsidRDefault="00A15A41">
            <w:pPr>
              <w:rPr>
                <w:color w:val="000000" w:themeColor="text1"/>
              </w:rPr>
            </w:pPr>
          </w:p>
          <w:p w14:paraId="2A8F7DE2" w14:textId="77777777" w:rsidR="00A15A41" w:rsidRPr="00B064CD" w:rsidRDefault="00A15A41">
            <w:pPr>
              <w:rPr>
                <w:color w:val="000000" w:themeColor="text1"/>
              </w:rPr>
            </w:pPr>
          </w:p>
        </w:tc>
      </w:tr>
    </w:tbl>
    <w:p w14:paraId="05572578" w14:textId="77777777" w:rsidR="005253F1" w:rsidRPr="00B064CD" w:rsidRDefault="005253F1">
      <w:pPr>
        <w:rPr>
          <w:color w:val="000000" w:themeColor="text1"/>
        </w:rPr>
      </w:pPr>
    </w:p>
    <w:sectPr w:rsidR="005253F1" w:rsidRPr="00B064CD" w:rsidSect="00DD2E38">
      <w:footerReference w:type="default" r:id="rId10"/>
      <w:pgSz w:w="11920" w:h="16850"/>
      <w:pgMar w:top="1600" w:right="920" w:bottom="1460" w:left="900" w:header="0" w:footer="1272" w:gutter="0"/>
      <w:cols w:space="720" w:equalWidth="0">
        <w:col w:w="10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7310" w14:textId="77777777" w:rsidR="00A036A3" w:rsidRDefault="00A036A3">
      <w:r>
        <w:separator/>
      </w:r>
    </w:p>
  </w:endnote>
  <w:endnote w:type="continuationSeparator" w:id="0">
    <w:p w14:paraId="71114ABC" w14:textId="77777777" w:rsidR="00A036A3" w:rsidRDefault="00A0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20998"/>
      <w:docPartObj>
        <w:docPartGallery w:val="Page Numbers (Bottom of Page)"/>
        <w:docPartUnique/>
      </w:docPartObj>
    </w:sdtPr>
    <w:sdtEndPr/>
    <w:sdtContent>
      <w:p w14:paraId="468626F9" w14:textId="201BFEAC" w:rsidR="005253F1" w:rsidRDefault="000470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C09" w:rsidRPr="00A02C09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14:paraId="239205A3" w14:textId="77777777" w:rsidR="005253F1" w:rsidRDefault="00525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3D15" w14:textId="77777777" w:rsidR="00D87F7E" w:rsidRDefault="000470A6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9EE873" wp14:editId="3F4876F1">
              <wp:simplePos x="0" y="0"/>
              <wp:positionH relativeFrom="page">
                <wp:posOffset>3717290</wp:posOffset>
              </wp:positionH>
              <wp:positionV relativeFrom="page">
                <wp:posOffset>9746615</wp:posOffset>
              </wp:positionV>
              <wp:extent cx="125730" cy="160020"/>
              <wp:effectExtent l="0" t="0" r="762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3639F" w14:textId="2F7FEDC2" w:rsidR="00D87F7E" w:rsidRDefault="00DD2E38">
                          <w:pPr>
                            <w:pStyle w:val="a3"/>
                            <w:kinsoku w:val="0"/>
                            <w:overflowPunct w:val="0"/>
                            <w:spacing w:line="239" w:lineRule="exact"/>
                            <w:ind w:left="40"/>
                            <w:rPr>
                              <w:rFonts w:ascii="Century" w:eastAsiaTheme="minorEastAsia" w:hAnsi="Century" w:cs="Century"/>
                            </w:rPr>
                          </w:pP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begin"/>
                          </w:r>
                          <w:r w:rsidR="00D87F7E">
                            <w:rPr>
                              <w:rFonts w:ascii="Century" w:eastAsiaTheme="minorEastAsia" w:hAnsi="Century" w:cs="Century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separate"/>
                          </w:r>
                          <w:r w:rsidR="00A02C09">
                            <w:rPr>
                              <w:rFonts w:ascii="Century" w:eastAsiaTheme="minorEastAsia" w:hAnsi="Century" w:cs="Century"/>
                              <w:noProof/>
                            </w:rPr>
                            <w:t>4</w: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EE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2.7pt;margin-top:767.4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" o:allowincell="f" filled="f" stroked="f">
              <v:textbox inset="0,0,0,0">
                <w:txbxContent>
                  <w:p w14:paraId="5433639F" w14:textId="2F7FEDC2" w:rsidR="00D87F7E" w:rsidRDefault="00DD2E38">
                    <w:pPr>
                      <w:pStyle w:val="a3"/>
                      <w:kinsoku w:val="0"/>
                      <w:overflowPunct w:val="0"/>
                      <w:spacing w:line="239" w:lineRule="exact"/>
                      <w:ind w:left="40"/>
                      <w:rPr>
                        <w:rFonts w:ascii="Century" w:eastAsiaTheme="minorEastAsia" w:hAnsi="Century" w:cs="Century"/>
                      </w:rPr>
                    </w:pPr>
                    <w:r>
                      <w:rPr>
                        <w:rFonts w:ascii="Century" w:eastAsiaTheme="minorEastAsia" w:hAnsi="Century" w:cs="Century"/>
                      </w:rPr>
                      <w:fldChar w:fldCharType="begin"/>
                    </w:r>
                    <w:r w:rsidR="00D87F7E">
                      <w:rPr>
                        <w:rFonts w:ascii="Century" w:eastAsiaTheme="minorEastAsia" w:hAnsi="Century" w:cs="Century"/>
                      </w:rPr>
                      <w:instrText xml:space="preserve"> PAGE </w:instrTex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separate"/>
                    </w:r>
                    <w:r w:rsidR="00A02C09">
                      <w:rPr>
                        <w:rFonts w:ascii="Century" w:eastAsiaTheme="minorEastAsia" w:hAnsi="Century" w:cs="Century"/>
                        <w:noProof/>
                      </w:rPr>
                      <w:t>4</w: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4FC8" w14:textId="77777777" w:rsidR="00A036A3" w:rsidRDefault="00A036A3">
      <w:r>
        <w:separator/>
      </w:r>
    </w:p>
  </w:footnote>
  <w:footnote w:type="continuationSeparator" w:id="0">
    <w:p w14:paraId="2A89E993" w14:textId="77777777" w:rsidR="00A036A3" w:rsidRDefault="00A0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28F"/>
    <w:multiLevelType w:val="hybridMultilevel"/>
    <w:tmpl w:val="F440E73E"/>
    <w:lvl w:ilvl="0" w:tplc="BF4A2E42">
      <w:start w:val="2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" w15:restartNumberingAfterBreak="0">
    <w:nsid w:val="0E482380"/>
    <w:multiLevelType w:val="hybridMultilevel"/>
    <w:tmpl w:val="18F49D2E"/>
    <w:lvl w:ilvl="0" w:tplc="1FA20AD0">
      <w:start w:val="1"/>
      <w:numFmt w:val="decimalEnclosedCircle"/>
      <w:lvlText w:val="%1"/>
      <w:lvlJc w:val="left"/>
      <w:pPr>
        <w:ind w:left="457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36F46ED4"/>
    <w:multiLevelType w:val="hybridMultilevel"/>
    <w:tmpl w:val="BC14C2F2"/>
    <w:lvl w:ilvl="0" w:tplc="9B5EF5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0F"/>
    <w:rsid w:val="0001437C"/>
    <w:rsid w:val="00020119"/>
    <w:rsid w:val="00026EB0"/>
    <w:rsid w:val="00041D84"/>
    <w:rsid w:val="000470A6"/>
    <w:rsid w:val="000657AF"/>
    <w:rsid w:val="00085699"/>
    <w:rsid w:val="000A1E4D"/>
    <w:rsid w:val="000C03EB"/>
    <w:rsid w:val="00121130"/>
    <w:rsid w:val="0015008E"/>
    <w:rsid w:val="001805DE"/>
    <w:rsid w:val="00182DDD"/>
    <w:rsid w:val="001A3B81"/>
    <w:rsid w:val="001D54F1"/>
    <w:rsid w:val="002062BE"/>
    <w:rsid w:val="0022776E"/>
    <w:rsid w:val="00242C73"/>
    <w:rsid w:val="00262578"/>
    <w:rsid w:val="00270651"/>
    <w:rsid w:val="002905D0"/>
    <w:rsid w:val="002C4ACB"/>
    <w:rsid w:val="002D3573"/>
    <w:rsid w:val="002E48DF"/>
    <w:rsid w:val="00305271"/>
    <w:rsid w:val="003174C9"/>
    <w:rsid w:val="00331189"/>
    <w:rsid w:val="0034356C"/>
    <w:rsid w:val="00377EE2"/>
    <w:rsid w:val="003B1808"/>
    <w:rsid w:val="003D4D3B"/>
    <w:rsid w:val="003F020F"/>
    <w:rsid w:val="003F286A"/>
    <w:rsid w:val="00407407"/>
    <w:rsid w:val="00437EFE"/>
    <w:rsid w:val="004C5439"/>
    <w:rsid w:val="004C6073"/>
    <w:rsid w:val="004C6757"/>
    <w:rsid w:val="004E3422"/>
    <w:rsid w:val="004E4E66"/>
    <w:rsid w:val="004F4704"/>
    <w:rsid w:val="004F6EFE"/>
    <w:rsid w:val="0050296A"/>
    <w:rsid w:val="00512404"/>
    <w:rsid w:val="005253F1"/>
    <w:rsid w:val="005329A2"/>
    <w:rsid w:val="00570DB1"/>
    <w:rsid w:val="00577624"/>
    <w:rsid w:val="00583543"/>
    <w:rsid w:val="0059407F"/>
    <w:rsid w:val="005A0322"/>
    <w:rsid w:val="005A3828"/>
    <w:rsid w:val="005C68A4"/>
    <w:rsid w:val="00617C5C"/>
    <w:rsid w:val="00642A11"/>
    <w:rsid w:val="00647BB6"/>
    <w:rsid w:val="00666C57"/>
    <w:rsid w:val="006A01F2"/>
    <w:rsid w:val="006D41BC"/>
    <w:rsid w:val="006D7BDA"/>
    <w:rsid w:val="00716C5F"/>
    <w:rsid w:val="00734CE3"/>
    <w:rsid w:val="00764F28"/>
    <w:rsid w:val="00782DD5"/>
    <w:rsid w:val="0078790F"/>
    <w:rsid w:val="00795714"/>
    <w:rsid w:val="007B51F0"/>
    <w:rsid w:val="008775C6"/>
    <w:rsid w:val="00886234"/>
    <w:rsid w:val="008A0AD2"/>
    <w:rsid w:val="008A0B57"/>
    <w:rsid w:val="008D001D"/>
    <w:rsid w:val="008E161E"/>
    <w:rsid w:val="008F18C0"/>
    <w:rsid w:val="0090715A"/>
    <w:rsid w:val="009369E0"/>
    <w:rsid w:val="009503FB"/>
    <w:rsid w:val="00970638"/>
    <w:rsid w:val="009971F5"/>
    <w:rsid w:val="009A2CFF"/>
    <w:rsid w:val="00A02C09"/>
    <w:rsid w:val="00A036A3"/>
    <w:rsid w:val="00A15A41"/>
    <w:rsid w:val="00A31253"/>
    <w:rsid w:val="00A42F62"/>
    <w:rsid w:val="00A55D11"/>
    <w:rsid w:val="00A655ED"/>
    <w:rsid w:val="00AA6912"/>
    <w:rsid w:val="00AB3F81"/>
    <w:rsid w:val="00AC3B5C"/>
    <w:rsid w:val="00AF01E8"/>
    <w:rsid w:val="00AF7552"/>
    <w:rsid w:val="00B00724"/>
    <w:rsid w:val="00B064CD"/>
    <w:rsid w:val="00B07579"/>
    <w:rsid w:val="00B250C7"/>
    <w:rsid w:val="00B53B8D"/>
    <w:rsid w:val="00B541D5"/>
    <w:rsid w:val="00B7672F"/>
    <w:rsid w:val="00BA29A1"/>
    <w:rsid w:val="00BA41F1"/>
    <w:rsid w:val="00BA7902"/>
    <w:rsid w:val="00C200A8"/>
    <w:rsid w:val="00C530C2"/>
    <w:rsid w:val="00C90AFA"/>
    <w:rsid w:val="00C97F7E"/>
    <w:rsid w:val="00CA0CEC"/>
    <w:rsid w:val="00D005BE"/>
    <w:rsid w:val="00D216C4"/>
    <w:rsid w:val="00D27C24"/>
    <w:rsid w:val="00D301EE"/>
    <w:rsid w:val="00D30536"/>
    <w:rsid w:val="00D637B7"/>
    <w:rsid w:val="00D725C1"/>
    <w:rsid w:val="00D87F7E"/>
    <w:rsid w:val="00DB2FC6"/>
    <w:rsid w:val="00DC263F"/>
    <w:rsid w:val="00DD2E38"/>
    <w:rsid w:val="00DD4DAB"/>
    <w:rsid w:val="00DF2B93"/>
    <w:rsid w:val="00DF7A6D"/>
    <w:rsid w:val="00E117D9"/>
    <w:rsid w:val="00E202D5"/>
    <w:rsid w:val="00E64B2B"/>
    <w:rsid w:val="00E74ABD"/>
    <w:rsid w:val="00E81D2F"/>
    <w:rsid w:val="00EB0EF7"/>
    <w:rsid w:val="00EB482D"/>
    <w:rsid w:val="00EE0892"/>
    <w:rsid w:val="00EF37FB"/>
    <w:rsid w:val="00EF4292"/>
    <w:rsid w:val="00F1337B"/>
    <w:rsid w:val="00F654AA"/>
    <w:rsid w:val="00F94321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EEBF4"/>
  <w15:docId w15:val="{B499F651-82C2-4E5C-988D-8A83C4D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2E38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2E38"/>
    <w:pPr>
      <w:ind w:left="241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sid w:val="00DD2E38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DD2E38"/>
  </w:style>
  <w:style w:type="paragraph" w:customStyle="1" w:styleId="TableParagraph">
    <w:name w:val="Table Paragraph"/>
    <w:basedOn w:val="a"/>
    <w:uiPriority w:val="1"/>
    <w:qFormat/>
    <w:rsid w:val="00DD2E38"/>
  </w:style>
  <w:style w:type="character" w:styleId="a6">
    <w:name w:val="Hyperlink"/>
    <w:basedOn w:val="a0"/>
    <w:uiPriority w:val="99"/>
    <w:unhideWhenUsed/>
    <w:rsid w:val="00437EF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3F1"/>
    <w:rPr>
      <w:rFonts w:ascii="Times New Roman" w:hAnsi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3F1"/>
    <w:rPr>
      <w:rFonts w:ascii="Times New Roman" w:hAnsi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0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32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82D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82DDD"/>
  </w:style>
  <w:style w:type="character" w:customStyle="1" w:styleId="af">
    <w:name w:val="コメント文字列 (文字)"/>
    <w:basedOn w:val="a0"/>
    <w:link w:val="ae"/>
    <w:uiPriority w:val="99"/>
    <w:semiHidden/>
    <w:rsid w:val="00182DDD"/>
    <w:rPr>
      <w:rFonts w:ascii="Times New Roman" w:hAnsi="Times New Roman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2D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82DDD"/>
    <w:rPr>
      <w:rFonts w:ascii="Times New Roman" w:hAnsi="Times New Roman"/>
      <w:b/>
      <w:bCs/>
      <w:kern w:val="0"/>
      <w:sz w:val="24"/>
      <w:szCs w:val="24"/>
    </w:rPr>
  </w:style>
  <w:style w:type="paragraph" w:styleId="af2">
    <w:name w:val="Revision"/>
    <w:hidden/>
    <w:uiPriority w:val="99"/>
    <w:semiHidden/>
    <w:rsid w:val="004C6757"/>
    <w:rPr>
      <w:rFonts w:ascii="Times New Roman" w:hAnsi="Times New Roman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B064CD"/>
  </w:style>
  <w:style w:type="character" w:customStyle="1" w:styleId="af4">
    <w:name w:val="日付 (文字)"/>
    <w:basedOn w:val="a0"/>
    <w:link w:val="af3"/>
    <w:uiPriority w:val="99"/>
    <w:semiHidden/>
    <w:rsid w:val="00B064CD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s@iags-cks.c.u-tokyo.ac.jp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D22C-7D87-4945-84FD-601C794E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nagasawa yuko</cp:lastModifiedBy>
  <cp:revision>2</cp:revision>
  <cp:lastPrinted>2018-11-08T01:51:00Z</cp:lastPrinted>
  <dcterms:created xsi:type="dcterms:W3CDTF">2021-12-16T00:43:00Z</dcterms:created>
  <dcterms:modified xsi:type="dcterms:W3CDTF">2021-12-16T00:43:00Z</dcterms:modified>
</cp:coreProperties>
</file>